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66A" w:rsidRPr="007E11BE" w:rsidRDefault="00FC766A" w:rsidP="00C63C0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1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проекта: «Птицы наши друзья»</w:t>
      </w:r>
    </w:p>
    <w:p w:rsidR="0079646D" w:rsidRPr="007E11BE" w:rsidRDefault="0079646D" w:rsidP="00C63C0D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  <w:r w:rsidRPr="007E11BE">
        <w:rPr>
          <w:b/>
          <w:bCs/>
          <w:bdr w:val="none" w:sz="0" w:space="0" w:color="auto" w:frame="1"/>
        </w:rPr>
        <w:t>Актуальность темы: </w:t>
      </w:r>
      <w:r w:rsidR="007E11BE" w:rsidRPr="007E11BE">
        <w:rPr>
          <w:bCs/>
          <w:bdr w:val="none" w:sz="0" w:space="0" w:color="auto" w:frame="1"/>
        </w:rPr>
        <w:t>(Слайд 2)</w:t>
      </w:r>
    </w:p>
    <w:p w:rsidR="0079646D" w:rsidRPr="007E11BE" w:rsidRDefault="0079646D" w:rsidP="00C63C0D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E11BE">
        <w:t>В </w:t>
      </w:r>
      <w:hyperlink r:id="rId5" w:history="1">
        <w:r w:rsidRPr="007E11BE">
          <w:rPr>
            <w:rStyle w:val="a5"/>
            <w:color w:val="auto"/>
            <w:u w:val="none"/>
            <w:bdr w:val="none" w:sz="0" w:space="0" w:color="auto" w:frame="1"/>
          </w:rPr>
          <w:t>современных условиях</w:t>
        </w:r>
      </w:hyperlink>
      <w:r w:rsidRPr="007E11BE">
        <w:t> проблема </w:t>
      </w:r>
      <w:hyperlink r:id="rId6" w:history="1">
        <w:r w:rsidRPr="007E11BE">
          <w:rPr>
            <w:rStyle w:val="a5"/>
            <w:color w:val="auto"/>
            <w:u w:val="none"/>
            <w:bdr w:val="none" w:sz="0" w:space="0" w:color="auto" w:frame="1"/>
          </w:rPr>
          <w:t>экологического воспитания</w:t>
        </w:r>
      </w:hyperlink>
      <w:r w:rsidRPr="007E11BE">
        <w:t> дошкольников приобретает особую остроту и актуальность. Именно в период дошкольного детства происходит становление человеческой личности, формирование начал экологической культуры. Поэтому очень важно разбудить в детях интерес к живой природе, воспитывать любовь к ней, научить беречь окружающий мир.</w:t>
      </w:r>
    </w:p>
    <w:p w:rsidR="00D8496C" w:rsidRPr="007E11BE" w:rsidRDefault="00FC766A" w:rsidP="00C63C0D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E11BE">
        <w:rPr>
          <w:b/>
          <w:bCs/>
          <w:color w:val="111111"/>
        </w:rPr>
        <w:t>Цель проекта</w:t>
      </w:r>
      <w:r w:rsidR="0079646D" w:rsidRPr="007E11BE">
        <w:t xml:space="preserve">: </w:t>
      </w:r>
      <w:r w:rsidR="007E11BE">
        <w:t>(слайд 3)</w:t>
      </w:r>
    </w:p>
    <w:p w:rsidR="00600970" w:rsidRPr="007E11BE" w:rsidRDefault="00600970" w:rsidP="00C63C0D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E11BE">
        <w:t>Формирование общего представления дошкольников о птицах, их образе жизни, характерных признаках и связи с окружающей средой, роли человека в жизни птиц.</w:t>
      </w:r>
    </w:p>
    <w:p w:rsidR="00FC766A" w:rsidRPr="007E11BE" w:rsidRDefault="00FC766A" w:rsidP="00C63C0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</w:pPr>
      <w:r w:rsidRPr="007E11BE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>Задачи проекта:</w:t>
      </w:r>
      <w:r w:rsidR="007E11BE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 xml:space="preserve"> </w:t>
      </w:r>
      <w:r w:rsidR="007E11BE" w:rsidRPr="007E11BE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  <w:t>(слайд 4)</w:t>
      </w:r>
    </w:p>
    <w:p w:rsidR="00BB4AF2" w:rsidRPr="007E11BE" w:rsidRDefault="00376304" w:rsidP="00C63C0D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7E11B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Вызвать интерес у детей к птицам, желание оберегать, заботиться о них. </w:t>
      </w:r>
    </w:p>
    <w:p w:rsidR="0007565B" w:rsidRPr="007E11BE" w:rsidRDefault="000715C4" w:rsidP="00C63C0D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7E11BE">
        <w:rPr>
          <w:rFonts w:ascii="Times New Roman" w:hAnsi="Times New Roman" w:cs="Times New Roman"/>
          <w:sz w:val="24"/>
          <w:szCs w:val="24"/>
        </w:rPr>
        <w:t>Ф</w:t>
      </w:r>
      <w:r w:rsidR="0007565B" w:rsidRPr="007E11BE">
        <w:rPr>
          <w:rFonts w:ascii="Times New Roman" w:hAnsi="Times New Roman" w:cs="Times New Roman"/>
          <w:sz w:val="24"/>
          <w:szCs w:val="24"/>
        </w:rPr>
        <w:t>ормировать умения: наблюдать, сравнивать, анализировать и отражать результаты наблюдений в разных видах творческой деятельности (театральной, игровой, музыкальной</w:t>
      </w:r>
      <w:r w:rsidRPr="007E11BE">
        <w:rPr>
          <w:rFonts w:ascii="Times New Roman" w:hAnsi="Times New Roman" w:cs="Times New Roman"/>
          <w:sz w:val="24"/>
          <w:szCs w:val="24"/>
        </w:rPr>
        <w:t>, художественной, продуктивной).</w:t>
      </w:r>
      <w:proofErr w:type="gramEnd"/>
    </w:p>
    <w:p w:rsidR="0007565B" w:rsidRPr="007E11BE" w:rsidRDefault="000715C4" w:rsidP="00C63C0D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7E11BE">
        <w:rPr>
          <w:rFonts w:ascii="Times New Roman" w:hAnsi="Times New Roman" w:cs="Times New Roman"/>
          <w:sz w:val="24"/>
          <w:szCs w:val="24"/>
        </w:rPr>
        <w:t>Р</w:t>
      </w:r>
      <w:r w:rsidR="0007565B" w:rsidRPr="007E11BE">
        <w:rPr>
          <w:rFonts w:ascii="Times New Roman" w:hAnsi="Times New Roman" w:cs="Times New Roman"/>
          <w:sz w:val="24"/>
          <w:szCs w:val="24"/>
        </w:rPr>
        <w:t xml:space="preserve">азвивать элементарные представления о птицах (летают, поют, клюют, вьют гнёзда, выводят птенцов); </w:t>
      </w:r>
    </w:p>
    <w:p w:rsidR="00BB4AF2" w:rsidRPr="007E11BE" w:rsidRDefault="00376304" w:rsidP="00C63C0D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7E11B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Воспитывать внимательное и бережное отношение к живой природе, желание помогать птицам в трудных зимних условиях. </w:t>
      </w:r>
    </w:p>
    <w:p w:rsidR="00FC766A" w:rsidRPr="007E11BE" w:rsidRDefault="000715C4" w:rsidP="00C63C0D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7E11BE">
        <w:rPr>
          <w:rFonts w:ascii="Times New Roman" w:hAnsi="Times New Roman" w:cs="Times New Roman"/>
          <w:sz w:val="24"/>
          <w:szCs w:val="24"/>
        </w:rPr>
        <w:t>В</w:t>
      </w:r>
      <w:r w:rsidR="00FC766A" w:rsidRPr="007E11BE">
        <w:rPr>
          <w:rFonts w:ascii="Times New Roman" w:hAnsi="Times New Roman" w:cs="Times New Roman"/>
          <w:sz w:val="24"/>
          <w:szCs w:val="24"/>
        </w:rPr>
        <w:t>оспитывать интерес к живой прир</w:t>
      </w:r>
      <w:r w:rsidRPr="007E11BE">
        <w:rPr>
          <w:rFonts w:ascii="Times New Roman" w:hAnsi="Times New Roman" w:cs="Times New Roman"/>
          <w:sz w:val="24"/>
          <w:szCs w:val="24"/>
        </w:rPr>
        <w:t>оде, развивать любознательность.</w:t>
      </w:r>
    </w:p>
    <w:p w:rsidR="00E31CC4" w:rsidRPr="007E11BE" w:rsidRDefault="00FC766A" w:rsidP="00C63C0D">
      <w:pPr>
        <w:pStyle w:val="a3"/>
        <w:spacing w:before="0" w:beforeAutospacing="0" w:after="0" w:afterAutospacing="0"/>
        <w:rPr>
          <w:color w:val="000000"/>
        </w:rPr>
      </w:pPr>
      <w:r w:rsidRPr="007E11BE">
        <w:rPr>
          <w:b/>
          <w:bCs/>
          <w:color w:val="111111"/>
        </w:rPr>
        <w:t>Методы и формы работы:</w:t>
      </w:r>
      <w:r w:rsidR="003533E7" w:rsidRPr="007E11BE">
        <w:rPr>
          <w:color w:val="000000"/>
        </w:rPr>
        <w:t xml:space="preserve"> </w:t>
      </w:r>
      <w:r w:rsidR="007E11BE">
        <w:rPr>
          <w:color w:val="000000"/>
        </w:rPr>
        <w:t>(Слайд 5)</w:t>
      </w:r>
    </w:p>
    <w:p w:rsidR="003533E7" w:rsidRPr="007E11BE" w:rsidRDefault="003533E7" w:rsidP="00C63C0D">
      <w:pPr>
        <w:pStyle w:val="a3"/>
        <w:spacing w:before="0" w:beforeAutospacing="0" w:after="0" w:afterAutospacing="0"/>
        <w:rPr>
          <w:color w:val="000000"/>
        </w:rPr>
      </w:pPr>
      <w:r w:rsidRPr="007E11BE">
        <w:rPr>
          <w:color w:val="000000"/>
        </w:rPr>
        <w:t>Чтение познавательной и художественной литературы.</w:t>
      </w:r>
    </w:p>
    <w:p w:rsidR="003533E7" w:rsidRPr="007E11BE" w:rsidRDefault="003533E7" w:rsidP="00C63C0D">
      <w:pPr>
        <w:pStyle w:val="a3"/>
        <w:spacing w:before="0" w:beforeAutospacing="0" w:after="0" w:afterAutospacing="0"/>
        <w:rPr>
          <w:color w:val="000000"/>
        </w:rPr>
      </w:pPr>
      <w:r w:rsidRPr="007E11BE">
        <w:rPr>
          <w:color w:val="000000"/>
        </w:rPr>
        <w:t>Рассматривание альбомов, плакатов, иллюстраций.</w:t>
      </w:r>
    </w:p>
    <w:p w:rsidR="003533E7" w:rsidRPr="007E11BE" w:rsidRDefault="003533E7" w:rsidP="00C63C0D">
      <w:pPr>
        <w:pStyle w:val="a3"/>
        <w:spacing w:before="0" w:beforeAutospacing="0" w:after="0" w:afterAutospacing="0"/>
        <w:rPr>
          <w:color w:val="000000"/>
        </w:rPr>
      </w:pPr>
      <w:r w:rsidRPr="007E11BE">
        <w:rPr>
          <w:color w:val="000000"/>
        </w:rPr>
        <w:t>Наблюдения за птицами на прогулке.</w:t>
      </w:r>
    </w:p>
    <w:p w:rsidR="003533E7" w:rsidRPr="007E11BE" w:rsidRDefault="003533E7" w:rsidP="00C63C0D">
      <w:pPr>
        <w:pStyle w:val="a3"/>
        <w:spacing w:before="0" w:beforeAutospacing="0" w:after="0" w:afterAutospacing="0"/>
        <w:rPr>
          <w:color w:val="000000"/>
        </w:rPr>
      </w:pPr>
      <w:r w:rsidRPr="007E11BE">
        <w:rPr>
          <w:color w:val="000000"/>
        </w:rPr>
        <w:t>Беседы.</w:t>
      </w:r>
    </w:p>
    <w:p w:rsidR="003533E7" w:rsidRPr="007E11BE" w:rsidRDefault="003533E7" w:rsidP="00C63C0D">
      <w:pPr>
        <w:pStyle w:val="a3"/>
        <w:spacing w:before="0" w:beforeAutospacing="0" w:after="0" w:afterAutospacing="0"/>
        <w:rPr>
          <w:color w:val="000000"/>
        </w:rPr>
      </w:pPr>
      <w:r w:rsidRPr="007E11BE">
        <w:rPr>
          <w:color w:val="000000"/>
        </w:rPr>
        <w:t>Прослушивание голосов птиц.</w:t>
      </w:r>
    </w:p>
    <w:p w:rsidR="003533E7" w:rsidRPr="007E11BE" w:rsidRDefault="003533E7" w:rsidP="00C63C0D">
      <w:pPr>
        <w:pStyle w:val="a3"/>
        <w:spacing w:before="0" w:beforeAutospacing="0" w:after="0" w:afterAutospacing="0"/>
        <w:rPr>
          <w:color w:val="000000"/>
        </w:rPr>
      </w:pPr>
      <w:r w:rsidRPr="007E11BE">
        <w:rPr>
          <w:color w:val="000000"/>
        </w:rPr>
        <w:t>Дидактические и подвижные игры.</w:t>
      </w:r>
    </w:p>
    <w:p w:rsidR="003533E7" w:rsidRPr="007E11BE" w:rsidRDefault="003533E7" w:rsidP="00C63C0D">
      <w:pPr>
        <w:pStyle w:val="a3"/>
        <w:spacing w:before="0" w:beforeAutospacing="0" w:after="0" w:afterAutospacing="0"/>
        <w:rPr>
          <w:color w:val="000000"/>
        </w:rPr>
      </w:pPr>
      <w:r w:rsidRPr="007E11BE">
        <w:rPr>
          <w:color w:val="000000"/>
        </w:rPr>
        <w:t>Продуктивная деятельность.</w:t>
      </w:r>
    </w:p>
    <w:p w:rsidR="003533E7" w:rsidRPr="007E11BE" w:rsidRDefault="003533E7" w:rsidP="00C63C0D">
      <w:pPr>
        <w:pStyle w:val="a3"/>
        <w:spacing w:before="0" w:beforeAutospacing="0" w:after="0" w:afterAutospacing="0"/>
        <w:rPr>
          <w:color w:val="000000"/>
        </w:rPr>
      </w:pPr>
      <w:r w:rsidRPr="007E11BE">
        <w:rPr>
          <w:color w:val="000000"/>
        </w:rPr>
        <w:t>Изготовление кормушек родителями совместно с детьми.</w:t>
      </w:r>
    </w:p>
    <w:p w:rsidR="00FC766A" w:rsidRPr="007E11BE" w:rsidRDefault="00FC766A" w:rsidP="00C63C0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7E11B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Участники проекта:</w:t>
      </w:r>
      <w:r w:rsidRPr="007E11BE">
        <w:rPr>
          <w:rFonts w:ascii="Times New Roman" w:hAnsi="Times New Roman" w:cs="Times New Roman"/>
          <w:sz w:val="24"/>
          <w:szCs w:val="24"/>
        </w:rPr>
        <w:t xml:space="preserve"> дети средней группы, воспитатели группы, родители воспитанников. </w:t>
      </w:r>
      <w:r w:rsidR="007E11BE">
        <w:rPr>
          <w:rFonts w:ascii="Times New Roman" w:hAnsi="Times New Roman" w:cs="Times New Roman"/>
          <w:sz w:val="24"/>
          <w:szCs w:val="24"/>
        </w:rPr>
        <w:t>(Слайд 6)</w:t>
      </w:r>
    </w:p>
    <w:p w:rsidR="00FC766A" w:rsidRPr="007E11BE" w:rsidRDefault="00FC766A" w:rsidP="00C63C0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7E11B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Тип проекта:</w:t>
      </w:r>
      <w:r w:rsidRPr="007E11BE">
        <w:rPr>
          <w:rFonts w:ascii="Times New Roman" w:hAnsi="Times New Roman" w:cs="Times New Roman"/>
          <w:sz w:val="24"/>
          <w:szCs w:val="24"/>
        </w:rPr>
        <w:t xml:space="preserve"> информационно – познавательный, творческий.</w:t>
      </w:r>
    </w:p>
    <w:p w:rsidR="00FC766A" w:rsidRPr="007E11BE" w:rsidRDefault="00FC766A" w:rsidP="00C63C0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7E11B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Вид проекта: </w:t>
      </w:r>
      <w:r w:rsidRPr="007E11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краткосрочный </w:t>
      </w:r>
    </w:p>
    <w:p w:rsidR="00FC766A" w:rsidRPr="007E11BE" w:rsidRDefault="00FC766A" w:rsidP="00C63C0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E11B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Ожидаемый результат:</w:t>
      </w:r>
      <w:r w:rsidRPr="007E11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4645A" w:rsidRPr="007E11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Дети получат начальные знания о птицах, особенности их существования, будут иметь представление о способах помощи им, научаться заботиться о живой природе.</w:t>
      </w:r>
      <w:r w:rsidR="007E11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End"/>
      <w:r w:rsidR="007E11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(Слайд 7)</w:t>
      </w:r>
    </w:p>
    <w:p w:rsidR="006E14F0" w:rsidRPr="007E11BE" w:rsidRDefault="00FC766A" w:rsidP="00C63C0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E11B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Этапы реализации:</w:t>
      </w:r>
      <w:r w:rsidR="00E706ED" w:rsidRPr="007E11BE">
        <w:rPr>
          <w:rFonts w:ascii="Times New Roman" w:hAnsi="Times New Roman" w:cs="Times New Roman"/>
          <w:sz w:val="24"/>
          <w:szCs w:val="24"/>
        </w:rPr>
        <w:t xml:space="preserve"> </w:t>
      </w:r>
      <w:r w:rsidR="007E11BE">
        <w:rPr>
          <w:rFonts w:ascii="Times New Roman" w:hAnsi="Times New Roman" w:cs="Times New Roman"/>
          <w:sz w:val="24"/>
          <w:szCs w:val="24"/>
        </w:rPr>
        <w:t>(Слайд 8)</w:t>
      </w:r>
    </w:p>
    <w:p w:rsidR="00C8643C" w:rsidRPr="007E11BE" w:rsidRDefault="002B6B52" w:rsidP="00C63C0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E11BE">
        <w:rPr>
          <w:rFonts w:ascii="Times New Roman" w:hAnsi="Times New Roman" w:cs="Times New Roman"/>
          <w:sz w:val="24"/>
          <w:szCs w:val="24"/>
        </w:rPr>
        <w:t xml:space="preserve">- </w:t>
      </w:r>
      <w:r w:rsidR="00C8643C" w:rsidRPr="007E11BE">
        <w:rPr>
          <w:rFonts w:ascii="Times New Roman" w:hAnsi="Times New Roman" w:cs="Times New Roman"/>
          <w:sz w:val="24"/>
          <w:szCs w:val="24"/>
        </w:rPr>
        <w:t>Подготовительный</w:t>
      </w:r>
      <w:r w:rsidRPr="007E11BE">
        <w:rPr>
          <w:rFonts w:ascii="Times New Roman" w:hAnsi="Times New Roman" w:cs="Times New Roman"/>
          <w:sz w:val="24"/>
          <w:szCs w:val="24"/>
        </w:rPr>
        <w:t>;</w:t>
      </w:r>
    </w:p>
    <w:p w:rsidR="00C8643C" w:rsidRPr="007E11BE" w:rsidRDefault="00C8643C" w:rsidP="00C63C0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E11BE">
        <w:rPr>
          <w:rFonts w:ascii="Times New Roman" w:hAnsi="Times New Roman" w:cs="Times New Roman"/>
          <w:sz w:val="24"/>
          <w:szCs w:val="24"/>
        </w:rPr>
        <w:t xml:space="preserve">- </w:t>
      </w:r>
      <w:r w:rsidR="002B6B52" w:rsidRPr="007E11BE">
        <w:rPr>
          <w:rFonts w:ascii="Times New Roman" w:hAnsi="Times New Roman" w:cs="Times New Roman"/>
          <w:sz w:val="24"/>
          <w:szCs w:val="24"/>
        </w:rPr>
        <w:t>Основной (п</w:t>
      </w:r>
      <w:r w:rsidRPr="007E11BE">
        <w:rPr>
          <w:rFonts w:ascii="Times New Roman" w:hAnsi="Times New Roman" w:cs="Times New Roman"/>
          <w:sz w:val="24"/>
          <w:szCs w:val="24"/>
        </w:rPr>
        <w:t>рактический</w:t>
      </w:r>
      <w:r w:rsidR="002B6B52" w:rsidRPr="007E11BE">
        <w:rPr>
          <w:rFonts w:ascii="Times New Roman" w:hAnsi="Times New Roman" w:cs="Times New Roman"/>
          <w:sz w:val="24"/>
          <w:szCs w:val="24"/>
        </w:rPr>
        <w:t>);</w:t>
      </w:r>
    </w:p>
    <w:p w:rsidR="00C8643C" w:rsidRPr="007E11BE" w:rsidRDefault="00C8643C" w:rsidP="00C63C0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E11BE">
        <w:rPr>
          <w:rFonts w:ascii="Times New Roman" w:hAnsi="Times New Roman" w:cs="Times New Roman"/>
          <w:sz w:val="24"/>
          <w:szCs w:val="24"/>
        </w:rPr>
        <w:t>- Заключительный</w:t>
      </w:r>
      <w:r w:rsidR="002B6B52" w:rsidRPr="007E11BE">
        <w:rPr>
          <w:rFonts w:ascii="Times New Roman" w:hAnsi="Times New Roman" w:cs="Times New Roman"/>
          <w:sz w:val="24"/>
          <w:szCs w:val="24"/>
        </w:rPr>
        <w:t>.</w:t>
      </w:r>
    </w:p>
    <w:p w:rsidR="00FC766A" w:rsidRPr="007E11BE" w:rsidRDefault="00FC766A" w:rsidP="00C63C0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7E11B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План реализации проекта:</w:t>
      </w:r>
      <w:r w:rsidR="007E11B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="007E11BE" w:rsidRPr="007E11B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(слайд 9)</w:t>
      </w:r>
    </w:p>
    <w:p w:rsidR="003B48E7" w:rsidRPr="007E11BE" w:rsidRDefault="00C8643C" w:rsidP="003B48E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E11BE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Pr="007E11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63C0D" w:rsidRPr="007E11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э</w:t>
      </w:r>
      <w:r w:rsidRPr="007E11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тап:</w:t>
      </w:r>
      <w:r w:rsidRPr="007E11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C5343" w:rsidRPr="007E11BE" w:rsidRDefault="00A12B7D" w:rsidP="003B48E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E11BE">
        <w:rPr>
          <w:rFonts w:ascii="Times New Roman" w:hAnsi="Times New Roman" w:cs="Times New Roman"/>
          <w:color w:val="000000"/>
          <w:sz w:val="24"/>
          <w:szCs w:val="24"/>
        </w:rPr>
        <w:t>Определение темы проекта, задач.</w:t>
      </w:r>
    </w:p>
    <w:p w:rsidR="001C5343" w:rsidRPr="007E11BE" w:rsidRDefault="00A12B7D" w:rsidP="003B48E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7E11BE">
        <w:rPr>
          <w:rFonts w:ascii="Times New Roman" w:hAnsi="Times New Roman" w:cs="Times New Roman"/>
          <w:color w:val="000000"/>
          <w:sz w:val="24"/>
          <w:szCs w:val="24"/>
        </w:rPr>
        <w:t>Подбор информации, художественной, литературы, иллюстраций, дидактических игр, оформление картотеки загадок, стихов о птицах.</w:t>
      </w:r>
    </w:p>
    <w:p w:rsidR="001C5343" w:rsidRPr="007E11BE" w:rsidRDefault="00A12B7D" w:rsidP="003B48E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7E11BE">
        <w:rPr>
          <w:rFonts w:ascii="Times New Roman" w:hAnsi="Times New Roman" w:cs="Times New Roman"/>
          <w:color w:val="000000"/>
          <w:sz w:val="24"/>
          <w:szCs w:val="24"/>
        </w:rPr>
        <w:t xml:space="preserve">Разработка и накопление методических материалов по теме. </w:t>
      </w:r>
    </w:p>
    <w:p w:rsidR="001C5343" w:rsidRPr="007E11BE" w:rsidRDefault="00A12B7D" w:rsidP="003B48E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7E11BE">
        <w:rPr>
          <w:rFonts w:ascii="Times New Roman" w:hAnsi="Times New Roman" w:cs="Times New Roman"/>
          <w:color w:val="000000"/>
          <w:sz w:val="24"/>
          <w:szCs w:val="24"/>
        </w:rPr>
        <w:t xml:space="preserve">Изготовление пособий, дидактических игр. </w:t>
      </w:r>
    </w:p>
    <w:p w:rsidR="002B6B52" w:rsidRPr="007E11BE" w:rsidRDefault="002B6B52" w:rsidP="002B6B5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11BE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II </w:t>
      </w:r>
      <w:r w:rsidRPr="007E11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этап </w:t>
      </w:r>
    </w:p>
    <w:p w:rsidR="003B48E7" w:rsidRPr="007E11BE" w:rsidRDefault="00C63C0D" w:rsidP="00C63C0D">
      <w:pPr>
        <w:pStyle w:val="a3"/>
        <w:spacing w:before="0" w:beforeAutospacing="0" w:after="0" w:afterAutospacing="0"/>
        <w:rPr>
          <w:b/>
          <w:bCs/>
        </w:rPr>
      </w:pPr>
      <w:r w:rsidRPr="007E11BE">
        <w:rPr>
          <w:b/>
          <w:bCs/>
        </w:rPr>
        <w:t xml:space="preserve">ООД </w:t>
      </w:r>
      <w:r w:rsidR="005E18AD" w:rsidRPr="007E11BE">
        <w:rPr>
          <w:b/>
          <w:bCs/>
        </w:rPr>
        <w:t>Ознакомление с окружающим</w:t>
      </w:r>
      <w:r w:rsidR="007E11BE">
        <w:rPr>
          <w:b/>
          <w:bCs/>
        </w:rPr>
        <w:t xml:space="preserve"> </w:t>
      </w:r>
      <w:r w:rsidR="007E11BE" w:rsidRPr="007E11BE">
        <w:rPr>
          <w:bCs/>
        </w:rPr>
        <w:t>(слайд 10)</w:t>
      </w:r>
    </w:p>
    <w:p w:rsidR="003B48E7" w:rsidRPr="007E11BE" w:rsidRDefault="003B48E7" w:rsidP="00C63C0D">
      <w:pPr>
        <w:pStyle w:val="a3"/>
        <w:spacing w:before="0" w:beforeAutospacing="0" w:after="0" w:afterAutospacing="0"/>
        <w:rPr>
          <w:color w:val="000000"/>
        </w:rPr>
      </w:pPr>
      <w:r w:rsidRPr="007E11BE">
        <w:rPr>
          <w:bCs/>
        </w:rPr>
        <w:t>Тема</w:t>
      </w:r>
      <w:r w:rsidR="00C63C0D" w:rsidRPr="007E11BE">
        <w:rPr>
          <w:bCs/>
        </w:rPr>
        <w:t>:</w:t>
      </w:r>
      <w:r w:rsidR="00C63C0D" w:rsidRPr="007E11BE">
        <w:rPr>
          <w:color w:val="000000"/>
        </w:rPr>
        <w:t xml:space="preserve"> </w:t>
      </w:r>
      <w:r w:rsidRPr="007E11BE">
        <w:t xml:space="preserve"> «Стайка снегирей на ветках рябины»</w:t>
      </w:r>
    </w:p>
    <w:p w:rsidR="003B48E7" w:rsidRPr="007E11BE" w:rsidRDefault="003B48E7" w:rsidP="00C63C0D">
      <w:pPr>
        <w:pStyle w:val="a3"/>
        <w:spacing w:before="0" w:beforeAutospacing="0" w:after="0" w:afterAutospacing="0"/>
      </w:pPr>
      <w:r w:rsidRPr="007E11BE">
        <w:t xml:space="preserve">Цель. Расширять представления детей о многообразии птиц. </w:t>
      </w:r>
    </w:p>
    <w:p w:rsidR="00C63C0D" w:rsidRPr="007E11BE" w:rsidRDefault="003B48E7" w:rsidP="00C63C0D">
      <w:pPr>
        <w:pStyle w:val="a3"/>
        <w:spacing w:before="0" w:beforeAutospacing="0" w:after="0" w:afterAutospacing="0"/>
      </w:pPr>
      <w:r w:rsidRPr="007E11BE">
        <w:lastRenderedPageBreak/>
        <w:t xml:space="preserve">Задачи. Способствовать умению выделять характерные особенности снегиря. Формировать желание наблюдать за птицами, прилетающими на участок, и подкармливать их. </w:t>
      </w:r>
    </w:p>
    <w:p w:rsidR="00DA2A4D" w:rsidRPr="007E11BE" w:rsidRDefault="00DA2A4D" w:rsidP="00DA2A4D">
      <w:pPr>
        <w:pStyle w:val="a3"/>
        <w:spacing w:before="0" w:beforeAutospacing="0" w:after="0" w:afterAutospacing="0"/>
        <w:rPr>
          <w:b/>
          <w:color w:val="000000"/>
        </w:rPr>
      </w:pPr>
      <w:r w:rsidRPr="007E11BE">
        <w:rPr>
          <w:b/>
          <w:color w:val="000000"/>
        </w:rPr>
        <w:t>Беседы:</w:t>
      </w:r>
      <w:r w:rsidR="007E11BE">
        <w:rPr>
          <w:b/>
          <w:color w:val="000000"/>
        </w:rPr>
        <w:t xml:space="preserve"> </w:t>
      </w:r>
      <w:r w:rsidR="007E11BE" w:rsidRPr="007E11BE">
        <w:rPr>
          <w:i/>
          <w:color w:val="000000"/>
        </w:rPr>
        <w:t>(слайд11)</w:t>
      </w:r>
    </w:p>
    <w:p w:rsidR="00DA2A4D" w:rsidRPr="007E11BE" w:rsidRDefault="00DA2A4D" w:rsidP="00DA2A4D">
      <w:pPr>
        <w:pStyle w:val="a3"/>
        <w:spacing w:before="0" w:beforeAutospacing="0" w:after="0" w:afterAutospacing="0"/>
        <w:rPr>
          <w:color w:val="000000"/>
        </w:rPr>
      </w:pPr>
      <w:r w:rsidRPr="007E11BE">
        <w:rPr>
          <w:color w:val="000000"/>
        </w:rPr>
        <w:t xml:space="preserve">«Какая </w:t>
      </w:r>
      <w:proofErr w:type="gramStart"/>
      <w:r w:rsidRPr="007E11BE">
        <w:rPr>
          <w:color w:val="000000"/>
        </w:rPr>
        <w:t>ворона</w:t>
      </w:r>
      <w:proofErr w:type="gramEnd"/>
      <w:r w:rsidRPr="007E11BE">
        <w:rPr>
          <w:color w:val="000000"/>
        </w:rPr>
        <w:t xml:space="preserve"> и </w:t>
      </w:r>
      <w:proofErr w:type="gramStart"/>
      <w:r w:rsidRPr="007E11BE">
        <w:rPr>
          <w:color w:val="000000"/>
        </w:rPr>
        <w:t>какой</w:t>
      </w:r>
      <w:proofErr w:type="gramEnd"/>
      <w:r w:rsidRPr="007E11BE">
        <w:rPr>
          <w:color w:val="000000"/>
        </w:rPr>
        <w:t xml:space="preserve"> воробей»</w:t>
      </w:r>
    </w:p>
    <w:p w:rsidR="00DA2A4D" w:rsidRPr="007E11BE" w:rsidRDefault="00DA2A4D" w:rsidP="00DA2A4D">
      <w:pPr>
        <w:pStyle w:val="a3"/>
        <w:spacing w:before="0" w:beforeAutospacing="0" w:after="0" w:afterAutospacing="0"/>
        <w:rPr>
          <w:color w:val="000000"/>
        </w:rPr>
      </w:pPr>
      <w:r w:rsidRPr="007E11BE">
        <w:rPr>
          <w:color w:val="000000"/>
        </w:rPr>
        <w:t>«Как птицы кормятся на кормушке?»</w:t>
      </w:r>
    </w:p>
    <w:p w:rsidR="00DA2A4D" w:rsidRPr="007E11BE" w:rsidRDefault="00DA2A4D" w:rsidP="00DA2A4D">
      <w:pPr>
        <w:pStyle w:val="a3"/>
        <w:spacing w:before="0" w:beforeAutospacing="0" w:after="0" w:afterAutospacing="0"/>
        <w:rPr>
          <w:color w:val="000000"/>
        </w:rPr>
      </w:pPr>
      <w:r w:rsidRPr="007E11BE">
        <w:rPr>
          <w:color w:val="000000"/>
        </w:rPr>
        <w:t>«Какие звуки издают птицы?»</w:t>
      </w:r>
    </w:p>
    <w:p w:rsidR="00DA2A4D" w:rsidRPr="007E11BE" w:rsidRDefault="00DA2A4D" w:rsidP="00DA2A4D">
      <w:pPr>
        <w:pStyle w:val="a3"/>
        <w:spacing w:before="0" w:beforeAutospacing="0" w:after="0" w:afterAutospacing="0"/>
        <w:rPr>
          <w:color w:val="000000"/>
        </w:rPr>
      </w:pPr>
      <w:r w:rsidRPr="007E11BE">
        <w:rPr>
          <w:color w:val="000000"/>
        </w:rPr>
        <w:t>«Сколько крыльев у птиц и как они летают?</w:t>
      </w:r>
    </w:p>
    <w:p w:rsidR="00DA2A4D" w:rsidRPr="007E11BE" w:rsidRDefault="00DA2A4D" w:rsidP="00DA2A4D">
      <w:pPr>
        <w:pStyle w:val="a3"/>
        <w:spacing w:before="0" w:beforeAutospacing="0" w:after="0" w:afterAutospacing="0"/>
        <w:rPr>
          <w:color w:val="000000"/>
        </w:rPr>
      </w:pPr>
      <w:r w:rsidRPr="007E11BE">
        <w:rPr>
          <w:color w:val="000000"/>
        </w:rPr>
        <w:t>«Как живут наши пернатые друзья зимой».</w:t>
      </w:r>
      <w:r w:rsidRPr="007E11BE">
        <w:rPr>
          <w:color w:val="000000"/>
          <w:lang w:val="en-US"/>
        </w:rPr>
        <w:t xml:space="preserve"> </w:t>
      </w:r>
    </w:p>
    <w:p w:rsidR="00DA2A4D" w:rsidRPr="007E11BE" w:rsidRDefault="00DA2A4D" w:rsidP="00DA2A4D">
      <w:pPr>
        <w:pStyle w:val="a3"/>
        <w:spacing w:before="0" w:beforeAutospacing="0" w:after="0" w:afterAutospacing="0"/>
        <w:rPr>
          <w:color w:val="000000"/>
        </w:rPr>
      </w:pPr>
      <w:r w:rsidRPr="007E11BE">
        <w:rPr>
          <w:color w:val="000000"/>
        </w:rPr>
        <w:t>«Зачем нужно подкармливать птиц зимой?»</w:t>
      </w:r>
    </w:p>
    <w:p w:rsidR="00DA2A4D" w:rsidRPr="007E11BE" w:rsidRDefault="00DA2A4D" w:rsidP="00DA2A4D">
      <w:pPr>
        <w:pStyle w:val="a3"/>
        <w:spacing w:before="0" w:beforeAutospacing="0" w:after="0" w:afterAutospacing="0"/>
        <w:rPr>
          <w:color w:val="000000"/>
        </w:rPr>
      </w:pPr>
      <w:r w:rsidRPr="007E11BE">
        <w:rPr>
          <w:color w:val="000000"/>
        </w:rPr>
        <w:t>«Чем питаются птицы»</w:t>
      </w:r>
      <w:r w:rsidRPr="007E11BE">
        <w:rPr>
          <w:color w:val="000000"/>
          <w:lang w:val="en-US"/>
        </w:rPr>
        <w:t xml:space="preserve"> </w:t>
      </w:r>
    </w:p>
    <w:p w:rsidR="006823A3" w:rsidRPr="007E11BE" w:rsidRDefault="00DA2A4D" w:rsidP="00C63C0D">
      <w:pPr>
        <w:pStyle w:val="a3"/>
        <w:spacing w:before="0" w:beforeAutospacing="0" w:after="0" w:afterAutospacing="0"/>
        <w:rPr>
          <w:b/>
          <w:color w:val="000000"/>
        </w:rPr>
      </w:pPr>
      <w:r w:rsidRPr="007E11BE">
        <w:rPr>
          <w:b/>
          <w:color w:val="000000"/>
        </w:rPr>
        <w:t>Наблюдения:</w:t>
      </w:r>
      <w:r w:rsidR="007E11BE">
        <w:rPr>
          <w:b/>
          <w:color w:val="000000"/>
        </w:rPr>
        <w:t xml:space="preserve"> </w:t>
      </w:r>
      <w:r w:rsidR="007E11BE" w:rsidRPr="007E11BE">
        <w:rPr>
          <w:i/>
          <w:color w:val="000000"/>
        </w:rPr>
        <w:t>(слайд12)</w:t>
      </w:r>
    </w:p>
    <w:p w:rsidR="00D4645A" w:rsidRPr="007E11BE" w:rsidRDefault="00D4645A" w:rsidP="00C63C0D">
      <w:pPr>
        <w:pStyle w:val="a3"/>
        <w:spacing w:before="0" w:beforeAutospacing="0" w:after="0" w:afterAutospacing="0"/>
        <w:rPr>
          <w:color w:val="000000"/>
          <w:shd w:val="clear" w:color="auto" w:fill="FFFFFF"/>
        </w:rPr>
      </w:pPr>
      <w:r w:rsidRPr="007E11BE">
        <w:rPr>
          <w:color w:val="000000"/>
          <w:shd w:val="clear" w:color="auto" w:fill="FFFFFF"/>
        </w:rPr>
        <w:t xml:space="preserve"> «Какие птицы прилетают на участок?»</w:t>
      </w:r>
      <w:r w:rsidRPr="007E11BE">
        <w:rPr>
          <w:color w:val="000000"/>
        </w:rPr>
        <w:br/>
      </w:r>
      <w:r w:rsidRPr="007E11BE">
        <w:rPr>
          <w:color w:val="000000"/>
          <w:shd w:val="clear" w:color="auto" w:fill="FFFFFF"/>
        </w:rPr>
        <w:t>«Как птицы передвигаются?»</w:t>
      </w:r>
      <w:r w:rsidRPr="007E11BE">
        <w:rPr>
          <w:color w:val="000000"/>
        </w:rPr>
        <w:br/>
      </w:r>
      <w:r w:rsidRPr="007E11BE">
        <w:rPr>
          <w:color w:val="000000"/>
          <w:shd w:val="clear" w:color="auto" w:fill="FFFFFF"/>
        </w:rPr>
        <w:t>«Наблюдение за вороной».</w:t>
      </w:r>
      <w:r w:rsidRPr="007E11BE">
        <w:rPr>
          <w:color w:val="000000"/>
        </w:rPr>
        <w:br/>
      </w:r>
      <w:r w:rsidRPr="007E11BE">
        <w:rPr>
          <w:color w:val="000000"/>
          <w:shd w:val="clear" w:color="auto" w:fill="FFFFFF"/>
        </w:rPr>
        <w:t>«Наблюдение за воробьями».</w:t>
      </w:r>
    </w:p>
    <w:p w:rsidR="00D4645A" w:rsidRPr="007E11BE" w:rsidRDefault="00D4645A" w:rsidP="00C63C0D">
      <w:pPr>
        <w:pStyle w:val="a3"/>
        <w:spacing w:before="0" w:beforeAutospacing="0" w:after="0" w:afterAutospacing="0"/>
        <w:rPr>
          <w:color w:val="000000"/>
          <w:shd w:val="clear" w:color="auto" w:fill="FFFFFF"/>
        </w:rPr>
      </w:pPr>
      <w:r w:rsidRPr="007E11BE">
        <w:rPr>
          <w:color w:val="000000"/>
          <w:shd w:val="clear" w:color="auto" w:fill="FFFFFF"/>
        </w:rPr>
        <w:t>«Наблюдение за голубями»</w:t>
      </w:r>
    </w:p>
    <w:p w:rsidR="00D4645A" w:rsidRPr="007E11BE" w:rsidRDefault="00D4645A" w:rsidP="00C63C0D">
      <w:pPr>
        <w:pStyle w:val="a3"/>
        <w:spacing w:before="0" w:beforeAutospacing="0" w:after="0" w:afterAutospacing="0"/>
        <w:rPr>
          <w:color w:val="000000"/>
          <w:shd w:val="clear" w:color="auto" w:fill="FFFFFF"/>
        </w:rPr>
      </w:pPr>
      <w:r w:rsidRPr="007E11BE">
        <w:rPr>
          <w:color w:val="000000"/>
          <w:shd w:val="clear" w:color="auto" w:fill="FFFFFF"/>
        </w:rPr>
        <w:t>«Наблюдение за снегирем»</w:t>
      </w:r>
    </w:p>
    <w:p w:rsidR="00D4645A" w:rsidRPr="007E11BE" w:rsidRDefault="00D4645A" w:rsidP="00C63C0D">
      <w:pPr>
        <w:pStyle w:val="a3"/>
        <w:spacing w:before="0" w:beforeAutospacing="0" w:after="0" w:afterAutospacing="0"/>
        <w:rPr>
          <w:color w:val="000000"/>
        </w:rPr>
      </w:pPr>
      <w:r w:rsidRPr="007E11BE">
        <w:rPr>
          <w:color w:val="000000"/>
          <w:shd w:val="clear" w:color="auto" w:fill="FFFFFF"/>
        </w:rPr>
        <w:t>«Наблюдение за синицей»</w:t>
      </w:r>
      <w:r w:rsidRPr="007E11BE">
        <w:rPr>
          <w:color w:val="000000"/>
        </w:rPr>
        <w:br/>
      </w:r>
      <w:r w:rsidRPr="007E11BE">
        <w:rPr>
          <w:color w:val="000000"/>
          <w:shd w:val="clear" w:color="auto" w:fill="FFFFFF"/>
        </w:rPr>
        <w:t>«Следы птиц на снегу».</w:t>
      </w:r>
    </w:p>
    <w:p w:rsidR="005E18AD" w:rsidRPr="007E11BE" w:rsidRDefault="005E18AD" w:rsidP="003A15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Чтение художественной литературы</w:t>
      </w:r>
      <w:r w:rsidRPr="007E11BE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7E11BE" w:rsidRPr="007E11BE">
        <w:rPr>
          <w:rFonts w:ascii="Times New Roman" w:hAnsi="Times New Roman" w:cs="Times New Roman"/>
          <w:i/>
          <w:color w:val="000000"/>
          <w:sz w:val="24"/>
          <w:szCs w:val="24"/>
        </w:rPr>
        <w:t>(слайд 13</w:t>
      </w:r>
      <w:r w:rsidR="00360171">
        <w:rPr>
          <w:rFonts w:ascii="Times New Roman" w:hAnsi="Times New Roman" w:cs="Times New Roman"/>
          <w:i/>
          <w:color w:val="000000"/>
          <w:sz w:val="24"/>
          <w:szCs w:val="24"/>
        </w:rPr>
        <w:t>, 14</w:t>
      </w:r>
      <w:r w:rsidR="007E11BE" w:rsidRPr="007E11B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) </w:t>
      </w:r>
      <w:r w:rsidRPr="007E11BE">
        <w:rPr>
          <w:rFonts w:ascii="Times New Roman" w:hAnsi="Times New Roman" w:cs="Times New Roman"/>
          <w:color w:val="000000"/>
          <w:sz w:val="24"/>
          <w:szCs w:val="24"/>
        </w:rPr>
        <w:t xml:space="preserve">Л. Толстой «Птица свила гнездо», </w:t>
      </w:r>
      <w:r w:rsidRPr="007E11BE">
        <w:rPr>
          <w:rFonts w:ascii="Times New Roman" w:hAnsi="Times New Roman" w:cs="Times New Roman"/>
          <w:color w:val="000000" w:themeColor="text1"/>
          <w:sz w:val="24"/>
          <w:szCs w:val="24"/>
        </w:rPr>
        <w:t>М. Горький «</w:t>
      </w:r>
      <w:proofErr w:type="spellStart"/>
      <w:r w:rsidRPr="007E11BE">
        <w:rPr>
          <w:rFonts w:ascii="Times New Roman" w:hAnsi="Times New Roman" w:cs="Times New Roman"/>
          <w:color w:val="000000" w:themeColor="text1"/>
          <w:sz w:val="24"/>
          <w:szCs w:val="24"/>
        </w:rPr>
        <w:t>Воробьишко</w:t>
      </w:r>
      <w:proofErr w:type="spellEnd"/>
      <w:r w:rsidRPr="007E11BE">
        <w:rPr>
          <w:rFonts w:ascii="Times New Roman" w:hAnsi="Times New Roman" w:cs="Times New Roman"/>
          <w:color w:val="000000" w:themeColor="text1"/>
          <w:sz w:val="24"/>
          <w:szCs w:val="24"/>
        </w:rPr>
        <w:t>»,</w:t>
      </w:r>
      <w:r w:rsidRPr="007E11B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E11BE">
        <w:rPr>
          <w:rFonts w:ascii="Times New Roman" w:hAnsi="Times New Roman" w:cs="Times New Roman"/>
          <w:color w:val="000000" w:themeColor="text1"/>
          <w:sz w:val="24"/>
          <w:szCs w:val="24"/>
        </w:rPr>
        <w:t>С. Маршак «Где обедал воробей»; песенки: «Ласточка примчалась», «</w:t>
      </w:r>
      <w:proofErr w:type="spellStart"/>
      <w:r w:rsidRPr="007E11BE">
        <w:rPr>
          <w:rFonts w:ascii="Times New Roman" w:hAnsi="Times New Roman" w:cs="Times New Roman"/>
          <w:color w:val="000000" w:themeColor="text1"/>
          <w:sz w:val="24"/>
          <w:szCs w:val="24"/>
        </w:rPr>
        <w:t>Чив</w:t>
      </w:r>
      <w:proofErr w:type="spellEnd"/>
      <w:r w:rsidRPr="007E11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7E11BE">
        <w:rPr>
          <w:rFonts w:ascii="Times New Roman" w:hAnsi="Times New Roman" w:cs="Times New Roman"/>
          <w:color w:val="000000" w:themeColor="text1"/>
          <w:sz w:val="24"/>
          <w:szCs w:val="24"/>
        </w:rPr>
        <w:t>чив</w:t>
      </w:r>
      <w:proofErr w:type="spellEnd"/>
      <w:r w:rsidRPr="007E11BE">
        <w:rPr>
          <w:rFonts w:ascii="Times New Roman" w:hAnsi="Times New Roman" w:cs="Times New Roman"/>
          <w:color w:val="000000" w:themeColor="text1"/>
          <w:sz w:val="24"/>
          <w:szCs w:val="24"/>
        </w:rPr>
        <w:t>, воробей».</w:t>
      </w:r>
      <w:r w:rsidRPr="007E11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E11BE">
        <w:rPr>
          <w:rFonts w:ascii="Times New Roman" w:hAnsi="Times New Roman" w:cs="Times New Roman"/>
          <w:color w:val="000000"/>
          <w:sz w:val="24"/>
          <w:szCs w:val="24"/>
        </w:rPr>
        <w:t xml:space="preserve">Чтение стихотворений </w:t>
      </w:r>
      <w:r w:rsidR="003A15D0" w:rsidRPr="007E11BE">
        <w:rPr>
          <w:rFonts w:ascii="Times New Roman" w:hAnsi="Times New Roman" w:cs="Times New Roman"/>
          <w:sz w:val="24"/>
          <w:szCs w:val="24"/>
        </w:rPr>
        <w:t xml:space="preserve">В.Звягиной «Воробышки», </w:t>
      </w:r>
      <w:r w:rsidRPr="007E11BE">
        <w:rPr>
          <w:rFonts w:ascii="Times New Roman" w:hAnsi="Times New Roman" w:cs="Times New Roman"/>
          <w:color w:val="000000"/>
          <w:sz w:val="24"/>
          <w:szCs w:val="24"/>
        </w:rPr>
        <w:t xml:space="preserve">А. Прокофьева «Снегири», </w:t>
      </w:r>
      <w:r w:rsidR="003A15D0" w:rsidRPr="007E11BE">
        <w:rPr>
          <w:rFonts w:ascii="Times New Roman" w:hAnsi="Times New Roman" w:cs="Times New Roman"/>
          <w:color w:val="000000"/>
          <w:sz w:val="24"/>
          <w:szCs w:val="24"/>
        </w:rPr>
        <w:t xml:space="preserve">В. Приходько «Воробей», </w:t>
      </w:r>
      <w:r w:rsidR="00AD12A5" w:rsidRPr="007E11BE">
        <w:rPr>
          <w:rStyle w:val="a6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А. </w:t>
      </w:r>
      <w:proofErr w:type="spellStart"/>
      <w:r w:rsidR="00AD12A5" w:rsidRPr="007E11BE">
        <w:rPr>
          <w:rStyle w:val="a6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Барто</w:t>
      </w:r>
      <w:proofErr w:type="spellEnd"/>
      <w:r w:rsidR="00AD12A5" w:rsidRPr="007E11BE">
        <w:rPr>
          <w:rStyle w:val="a6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«Нет синиц: не прилетели!», </w:t>
      </w:r>
      <w:r w:rsidRPr="007E11BE">
        <w:rPr>
          <w:rFonts w:ascii="Times New Roman" w:hAnsi="Times New Roman" w:cs="Times New Roman"/>
          <w:color w:val="000000"/>
          <w:sz w:val="24"/>
          <w:szCs w:val="24"/>
        </w:rPr>
        <w:t>А. Яшина «Покормите птиц зимой».</w:t>
      </w:r>
      <w:proofErr w:type="gramEnd"/>
    </w:p>
    <w:p w:rsidR="005E18AD" w:rsidRPr="007E11BE" w:rsidRDefault="005E18AD" w:rsidP="005E18AD">
      <w:pPr>
        <w:pStyle w:val="a3"/>
        <w:spacing w:before="0" w:beforeAutospacing="0" w:after="0" w:afterAutospacing="0"/>
        <w:rPr>
          <w:color w:val="000000"/>
        </w:rPr>
      </w:pPr>
      <w:r w:rsidRPr="007E11BE">
        <w:rPr>
          <w:color w:val="000000"/>
        </w:rPr>
        <w:t>Отгадывание загадок о птицах.</w:t>
      </w:r>
    </w:p>
    <w:p w:rsidR="00D9464F" w:rsidRPr="007E11BE" w:rsidRDefault="00D9464F" w:rsidP="00D9464F">
      <w:pPr>
        <w:pStyle w:val="a3"/>
        <w:spacing w:before="0" w:beforeAutospacing="0" w:after="0" w:afterAutospacing="0"/>
        <w:rPr>
          <w:b/>
          <w:bCs/>
        </w:rPr>
      </w:pPr>
      <w:r w:rsidRPr="007E11BE">
        <w:rPr>
          <w:b/>
          <w:bCs/>
        </w:rPr>
        <w:t>Художественное творчество:</w:t>
      </w:r>
      <w:r w:rsidR="007E11BE">
        <w:rPr>
          <w:b/>
          <w:bCs/>
        </w:rPr>
        <w:t xml:space="preserve"> </w:t>
      </w:r>
      <w:r w:rsidR="00360171" w:rsidRPr="00360171">
        <w:rPr>
          <w:bCs/>
          <w:i/>
        </w:rPr>
        <w:t>(слайд 15</w:t>
      </w:r>
      <w:r w:rsidR="007E11BE" w:rsidRPr="00360171">
        <w:rPr>
          <w:bCs/>
          <w:i/>
        </w:rPr>
        <w:t>)</w:t>
      </w:r>
    </w:p>
    <w:p w:rsidR="00D9464F" w:rsidRPr="007E11BE" w:rsidRDefault="00D9464F" w:rsidP="00D9464F">
      <w:pPr>
        <w:pStyle w:val="a3"/>
        <w:spacing w:before="0" w:beforeAutospacing="0" w:after="0" w:afterAutospacing="0"/>
        <w:rPr>
          <w:color w:val="000000"/>
        </w:rPr>
      </w:pPr>
      <w:r w:rsidRPr="007E11BE">
        <w:rPr>
          <w:color w:val="000000"/>
        </w:rPr>
        <w:t xml:space="preserve">- рисование </w:t>
      </w:r>
      <w:r w:rsidR="00BC5BC4" w:rsidRPr="007E11BE">
        <w:rPr>
          <w:color w:val="000000"/>
        </w:rPr>
        <w:t xml:space="preserve">(раскрашивание по теме) </w:t>
      </w:r>
      <w:r w:rsidRPr="007E11BE">
        <w:rPr>
          <w:color w:val="000000"/>
        </w:rPr>
        <w:t>«Синицы на ветке рябины»;</w:t>
      </w:r>
    </w:p>
    <w:p w:rsidR="00BC5BC4" w:rsidRPr="00360171" w:rsidRDefault="00BC5BC4" w:rsidP="00BC5BC4">
      <w:pPr>
        <w:pStyle w:val="a3"/>
        <w:spacing w:before="0" w:beforeAutospacing="0" w:after="0" w:afterAutospacing="0"/>
        <w:rPr>
          <w:i/>
          <w:color w:val="000000"/>
        </w:rPr>
      </w:pPr>
      <w:r w:rsidRPr="007E11BE">
        <w:rPr>
          <w:color w:val="000000"/>
        </w:rPr>
        <w:t>- аппликация (нетрадиционный метод) «Снегири»;</w:t>
      </w:r>
      <w:r w:rsidR="00360171">
        <w:rPr>
          <w:color w:val="000000"/>
        </w:rPr>
        <w:t xml:space="preserve"> </w:t>
      </w:r>
      <w:r w:rsidR="00360171" w:rsidRPr="00360171">
        <w:rPr>
          <w:i/>
          <w:color w:val="000000"/>
        </w:rPr>
        <w:t>(слайд 16)</w:t>
      </w:r>
    </w:p>
    <w:p w:rsidR="00BC5BC4" w:rsidRPr="007E11BE" w:rsidRDefault="00BC5BC4" w:rsidP="00BC5BC4">
      <w:pPr>
        <w:pStyle w:val="a3"/>
        <w:spacing w:before="0" w:beforeAutospacing="0" w:after="0" w:afterAutospacing="0"/>
        <w:rPr>
          <w:color w:val="000000"/>
        </w:rPr>
      </w:pPr>
      <w:r w:rsidRPr="007E11BE">
        <w:rPr>
          <w:color w:val="000000"/>
        </w:rPr>
        <w:t>- лепка «Снегири»;</w:t>
      </w:r>
      <w:r w:rsidR="00360171">
        <w:rPr>
          <w:color w:val="000000"/>
        </w:rPr>
        <w:t xml:space="preserve"> </w:t>
      </w:r>
      <w:r w:rsidR="00360171" w:rsidRPr="00360171">
        <w:rPr>
          <w:i/>
          <w:color w:val="000000"/>
        </w:rPr>
        <w:t>(слайд 17)</w:t>
      </w:r>
    </w:p>
    <w:p w:rsidR="00DA2A4D" w:rsidRPr="007E11BE" w:rsidRDefault="007E11BE" w:rsidP="00DA2A4D">
      <w:pPr>
        <w:pStyle w:val="a3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 xml:space="preserve">Игровая деятельность </w:t>
      </w:r>
      <w:r w:rsidR="00360171" w:rsidRPr="00360171">
        <w:rPr>
          <w:i/>
          <w:color w:val="000000"/>
        </w:rPr>
        <w:t>(слайд 18</w:t>
      </w:r>
      <w:r w:rsidR="00360171">
        <w:rPr>
          <w:i/>
          <w:color w:val="000000"/>
        </w:rPr>
        <w:t>,19</w:t>
      </w:r>
      <w:r w:rsidR="00360171" w:rsidRPr="00360171">
        <w:rPr>
          <w:i/>
          <w:color w:val="000000"/>
        </w:rPr>
        <w:t>)</w:t>
      </w:r>
    </w:p>
    <w:p w:rsidR="00DA2A4D" w:rsidRPr="007E11BE" w:rsidRDefault="00DA2A4D" w:rsidP="00DA2A4D">
      <w:pPr>
        <w:pStyle w:val="a3"/>
        <w:spacing w:before="0" w:beforeAutospacing="0" w:after="0" w:afterAutospacing="0"/>
        <w:rPr>
          <w:bCs/>
          <w:color w:val="000000"/>
        </w:rPr>
      </w:pPr>
      <w:r w:rsidRPr="007E11BE">
        <w:rPr>
          <w:bCs/>
          <w:color w:val="000000"/>
        </w:rPr>
        <w:t>Дидактические игры:</w:t>
      </w:r>
    </w:p>
    <w:p w:rsidR="00DA2A4D" w:rsidRPr="007E11BE" w:rsidRDefault="00DA2A4D" w:rsidP="00DA2A4D">
      <w:pPr>
        <w:pStyle w:val="a3"/>
        <w:spacing w:before="0" w:beforeAutospacing="0" w:after="0" w:afterAutospacing="0"/>
        <w:rPr>
          <w:color w:val="000000"/>
        </w:rPr>
      </w:pPr>
      <w:r w:rsidRPr="007E11BE">
        <w:rPr>
          <w:color w:val="000000"/>
        </w:rPr>
        <w:t xml:space="preserve"> «Четвертый лишний», "Угадай птицу по описанию", «К</w:t>
      </w:r>
      <w:r w:rsidR="00FC27A9" w:rsidRPr="007E11BE">
        <w:rPr>
          <w:color w:val="000000"/>
        </w:rPr>
        <w:t>то</w:t>
      </w:r>
      <w:r w:rsidRPr="007E11BE">
        <w:rPr>
          <w:color w:val="000000"/>
        </w:rPr>
        <w:t xml:space="preserve"> </w:t>
      </w:r>
      <w:r w:rsidR="00FC27A9" w:rsidRPr="007E11BE">
        <w:rPr>
          <w:color w:val="000000"/>
        </w:rPr>
        <w:t xml:space="preserve">прилетел к </w:t>
      </w:r>
      <w:r w:rsidRPr="007E11BE">
        <w:rPr>
          <w:color w:val="000000"/>
        </w:rPr>
        <w:t>кормушке?», «Лото «Птицы», «Найди тень птицы»,  «Кого не стало», «Составь картинку из частей</w:t>
      </w:r>
      <w:bookmarkStart w:id="0" w:name="_GoBack"/>
      <w:bookmarkEnd w:id="0"/>
      <w:r w:rsidRPr="007E11BE">
        <w:rPr>
          <w:color w:val="000000"/>
        </w:rPr>
        <w:t>»</w:t>
      </w:r>
      <w:r w:rsidR="00FC27A9" w:rsidRPr="007E11BE">
        <w:rPr>
          <w:color w:val="000000"/>
        </w:rPr>
        <w:t>.</w:t>
      </w:r>
    </w:p>
    <w:p w:rsidR="006823A3" w:rsidRPr="007E11BE" w:rsidRDefault="006823A3" w:rsidP="00C63C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BE">
        <w:rPr>
          <w:rFonts w:ascii="Times New Roman" w:hAnsi="Times New Roman" w:cs="Times New Roman"/>
          <w:bCs/>
          <w:color w:val="000000"/>
          <w:sz w:val="24"/>
          <w:szCs w:val="24"/>
        </w:rPr>
        <w:t>Подвижные игры:</w:t>
      </w:r>
      <w:r w:rsidRPr="007E11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0171" w:rsidRPr="00360171">
        <w:rPr>
          <w:rFonts w:ascii="Times New Roman" w:hAnsi="Times New Roman" w:cs="Times New Roman"/>
          <w:i/>
          <w:color w:val="000000"/>
          <w:sz w:val="24"/>
          <w:szCs w:val="24"/>
        </w:rPr>
        <w:t>(слайд 20)</w:t>
      </w:r>
      <w:r w:rsidR="0036017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360171">
        <w:rPr>
          <w:rFonts w:ascii="Times New Roman" w:hAnsi="Times New Roman" w:cs="Times New Roman"/>
          <w:i/>
          <w:color w:val="000000"/>
          <w:sz w:val="24"/>
          <w:szCs w:val="24"/>
        </w:rPr>
        <w:t>«</w:t>
      </w:r>
      <w:r w:rsidRPr="007E11BE">
        <w:rPr>
          <w:rFonts w:ascii="Times New Roman" w:hAnsi="Times New Roman" w:cs="Times New Roman"/>
          <w:color w:val="000000"/>
          <w:sz w:val="24"/>
          <w:szCs w:val="24"/>
        </w:rPr>
        <w:t>Птички в гнездышках», «Воробышки и кот», «Ле</w:t>
      </w:r>
      <w:r w:rsidR="00575326" w:rsidRPr="007E11BE">
        <w:rPr>
          <w:rFonts w:ascii="Times New Roman" w:hAnsi="Times New Roman" w:cs="Times New Roman"/>
          <w:color w:val="000000"/>
          <w:sz w:val="24"/>
          <w:szCs w:val="24"/>
        </w:rPr>
        <w:t>тает – не летает», «Птички и птенчики»</w:t>
      </w:r>
      <w:r w:rsidRPr="007E11BE">
        <w:rPr>
          <w:rFonts w:ascii="Times New Roman" w:hAnsi="Times New Roman" w:cs="Times New Roman"/>
          <w:color w:val="000000"/>
          <w:sz w:val="24"/>
          <w:szCs w:val="24"/>
        </w:rPr>
        <w:t>, «Перелет птиц»</w:t>
      </w:r>
      <w:r w:rsidR="00575326" w:rsidRPr="007E11B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7E11BE">
        <w:rPr>
          <w:rFonts w:ascii="Times New Roman" w:hAnsi="Times New Roman" w:cs="Times New Roman"/>
          <w:sz w:val="24"/>
          <w:szCs w:val="24"/>
        </w:rPr>
        <w:t>«Птички и кошка».</w:t>
      </w:r>
    </w:p>
    <w:p w:rsidR="00D8496C" w:rsidRPr="007E11BE" w:rsidRDefault="00D8496C" w:rsidP="00C63C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BE">
        <w:rPr>
          <w:rFonts w:ascii="Times New Roman" w:hAnsi="Times New Roman" w:cs="Times New Roman"/>
          <w:sz w:val="24"/>
          <w:szCs w:val="24"/>
        </w:rPr>
        <w:t>Игра малой подвижности «Где спрятался воробей?».</w:t>
      </w:r>
    </w:p>
    <w:p w:rsidR="005E18AD" w:rsidRPr="007E11BE" w:rsidRDefault="00360171" w:rsidP="00C63C0D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Работа с родителями </w:t>
      </w:r>
      <w:r w:rsidRPr="00360171">
        <w:rPr>
          <w:bCs/>
          <w:i/>
        </w:rPr>
        <w:t>(слайд 21)</w:t>
      </w:r>
    </w:p>
    <w:p w:rsidR="00DA2A4D" w:rsidRPr="007E11BE" w:rsidRDefault="00DA2A4D" w:rsidP="00C63C0D">
      <w:pPr>
        <w:pStyle w:val="a3"/>
        <w:spacing w:before="0" w:beforeAutospacing="0" w:after="0" w:afterAutospacing="0"/>
        <w:rPr>
          <w:color w:val="000000"/>
          <w:shd w:val="clear" w:color="auto" w:fill="FFFFFF"/>
        </w:rPr>
      </w:pPr>
      <w:r w:rsidRPr="007E11BE">
        <w:rPr>
          <w:color w:val="000000"/>
          <w:shd w:val="clear" w:color="auto" w:fill="FFFFFF"/>
        </w:rPr>
        <w:t>Рекомендация родителям</w:t>
      </w:r>
      <w:r w:rsidR="0067188D" w:rsidRPr="007E11BE">
        <w:rPr>
          <w:color w:val="000000"/>
          <w:shd w:val="clear" w:color="auto" w:fill="FFFFFF"/>
        </w:rPr>
        <w:t>:</w:t>
      </w:r>
      <w:r w:rsidRPr="007E11BE">
        <w:rPr>
          <w:color w:val="000000"/>
          <w:shd w:val="clear" w:color="auto" w:fill="FFFFFF"/>
        </w:rPr>
        <w:t xml:space="preserve"> понаблюдать с детьми во время совместных прогулок за птицами;</w:t>
      </w:r>
    </w:p>
    <w:p w:rsidR="00D74EB0" w:rsidRPr="007E11BE" w:rsidRDefault="00D74EB0" w:rsidP="00D74EB0">
      <w:pPr>
        <w:pStyle w:val="a3"/>
        <w:spacing w:before="0" w:beforeAutospacing="0" w:after="0" w:afterAutospacing="0"/>
      </w:pPr>
      <w:r w:rsidRPr="007E11BE">
        <w:t>Консультации:</w:t>
      </w:r>
    </w:p>
    <w:p w:rsidR="005E18AD" w:rsidRPr="007E11BE" w:rsidRDefault="005E18AD" w:rsidP="00C63C0D">
      <w:pPr>
        <w:pStyle w:val="a3"/>
        <w:spacing w:before="0" w:beforeAutospacing="0" w:after="0" w:afterAutospacing="0"/>
      </w:pPr>
      <w:r w:rsidRPr="007E11BE">
        <w:t>«Как и из чего можно сделать кормушку для птиц».</w:t>
      </w:r>
    </w:p>
    <w:p w:rsidR="009A5ED3" w:rsidRPr="007E11BE" w:rsidRDefault="009A5ED3" w:rsidP="00C63C0D">
      <w:pPr>
        <w:pStyle w:val="a3"/>
        <w:spacing w:before="0" w:beforeAutospacing="0" w:after="0" w:afterAutospacing="0"/>
      </w:pPr>
      <w:r w:rsidRPr="007E11BE">
        <w:t>«Экологическое воспитание дошкольников»</w:t>
      </w:r>
    </w:p>
    <w:p w:rsidR="009A5ED3" w:rsidRPr="007E11BE" w:rsidRDefault="009A5ED3" w:rsidP="00C63C0D">
      <w:pPr>
        <w:pStyle w:val="a3"/>
        <w:spacing w:before="0" w:beforeAutospacing="0" w:after="0" w:afterAutospacing="0"/>
        <w:rPr>
          <w:b/>
        </w:rPr>
      </w:pPr>
      <w:r w:rsidRPr="007E11BE">
        <w:t>Акция «Птичья столовая»</w:t>
      </w:r>
    </w:p>
    <w:p w:rsidR="006823A3" w:rsidRPr="007E11BE" w:rsidRDefault="002B6B52" w:rsidP="002B6B5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7E11BE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7E11BE">
        <w:rPr>
          <w:rFonts w:ascii="Times New Roman" w:hAnsi="Times New Roman" w:cs="Times New Roman"/>
          <w:b/>
          <w:bCs/>
          <w:sz w:val="24"/>
          <w:szCs w:val="24"/>
        </w:rPr>
        <w:t xml:space="preserve"> этап</w:t>
      </w:r>
    </w:p>
    <w:p w:rsidR="006823A3" w:rsidRPr="007E11BE" w:rsidRDefault="006823A3" w:rsidP="00C63C0D">
      <w:pPr>
        <w:pStyle w:val="a3"/>
        <w:spacing w:before="0" w:beforeAutospacing="0" w:after="0" w:afterAutospacing="0"/>
        <w:rPr>
          <w:color w:val="000000"/>
        </w:rPr>
      </w:pPr>
      <w:r w:rsidRPr="007E11BE">
        <w:rPr>
          <w:color w:val="000000"/>
        </w:rPr>
        <w:t>Презентация проекта «Птицы наши друзья!»</w:t>
      </w:r>
    </w:p>
    <w:p w:rsidR="00360171" w:rsidRPr="00360171" w:rsidRDefault="00360171" w:rsidP="00C63C0D">
      <w:pPr>
        <w:pStyle w:val="a3"/>
        <w:spacing w:before="0" w:beforeAutospacing="0" w:after="0" w:afterAutospacing="0"/>
        <w:rPr>
          <w:color w:val="000000"/>
          <w:shd w:val="clear" w:color="auto" w:fill="FFFFFF"/>
        </w:rPr>
      </w:pPr>
      <w:r w:rsidRPr="00360171">
        <w:rPr>
          <w:color w:val="000000"/>
          <w:shd w:val="clear" w:color="auto" w:fill="FFFFFF"/>
        </w:rPr>
        <w:t>Организация птичьей столовой на участке детского сада, презентация кормушек.</w:t>
      </w:r>
    </w:p>
    <w:p w:rsidR="006823A3" w:rsidRPr="007E11BE" w:rsidRDefault="006823A3" w:rsidP="00C63C0D">
      <w:pPr>
        <w:pStyle w:val="a3"/>
        <w:spacing w:before="0" w:beforeAutospacing="0" w:after="0" w:afterAutospacing="0"/>
        <w:rPr>
          <w:color w:val="000000"/>
        </w:rPr>
      </w:pPr>
      <w:r w:rsidRPr="007E11BE">
        <w:rPr>
          <w:color w:val="000000"/>
        </w:rPr>
        <w:t>Подкормка птиц.</w:t>
      </w:r>
    </w:p>
    <w:p w:rsidR="00BC5BC4" w:rsidRPr="007E11BE" w:rsidRDefault="00BC5BC4" w:rsidP="00C63C0D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3B4545" w:rsidRPr="007E11BE" w:rsidRDefault="003B4545" w:rsidP="00C63C0D">
      <w:pPr>
        <w:pStyle w:val="a3"/>
        <w:spacing w:before="0" w:beforeAutospacing="0" w:after="0" w:afterAutospacing="0"/>
        <w:rPr>
          <w:b/>
          <w:bCs/>
          <w:color w:val="000000"/>
        </w:rPr>
      </w:pPr>
      <w:r w:rsidRPr="007E11BE">
        <w:rPr>
          <w:b/>
          <w:bCs/>
          <w:color w:val="000000"/>
        </w:rPr>
        <w:t>Заключение</w:t>
      </w:r>
    </w:p>
    <w:p w:rsidR="00EC1F29" w:rsidRPr="007E11BE" w:rsidRDefault="005E18AD" w:rsidP="00EC1F2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Расширен кругозор детей о птицах. </w:t>
      </w:r>
      <w:proofErr w:type="gramStart"/>
      <w:r w:rsidRPr="007E1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Улучшилась предметно – развивающая среда: литературой, фотографиями, иллюстрациями, стихотворениями, рассказами о птицах, </w:t>
      </w:r>
      <w:r w:rsidRPr="007E11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загадками, </w:t>
      </w:r>
      <w:r w:rsidR="00DF0FDB" w:rsidRPr="007E11B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дидактическими играми.</w:t>
      </w:r>
      <w:proofErr w:type="gramEnd"/>
      <w:r w:rsidR="00DF0FDB" w:rsidRPr="007E1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1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детей сформировалась любознательность, творческие способности, познавательная активность, коммуникативные навыки. </w:t>
      </w:r>
      <w:r w:rsidR="00DF0FDB" w:rsidRPr="007E11B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приняли активное участие в проекте: приносили художественную литературу о птицах, участвовали в акции «Птичья столовая», повторяли дома стихотворения и пальчиковые игры с детьми.</w:t>
      </w:r>
    </w:p>
    <w:p w:rsidR="00DF0FDB" w:rsidRPr="007E11BE" w:rsidRDefault="00DF0FDB" w:rsidP="00EC1F2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1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Проектная деятельность спланирована с учетом образовательных областей, помогая детям освоить и осмыслить новые знания, добытые с помощью родителей и воспитателя. Дети овладели конкретными знаниями. Поняли, что надо беречь природу, любоваться ею, а не разрушать.</w:t>
      </w:r>
    </w:p>
    <w:p w:rsidR="00236C30" w:rsidRPr="007E11BE" w:rsidRDefault="00236C30" w:rsidP="00C63C0D">
      <w:pPr>
        <w:pStyle w:val="a3"/>
        <w:spacing w:before="0" w:beforeAutospacing="0" w:after="0" w:afterAutospacing="0"/>
      </w:pPr>
    </w:p>
    <w:p w:rsidR="00D8496C" w:rsidRPr="007E11BE" w:rsidRDefault="00D8496C" w:rsidP="00C63C0D">
      <w:pPr>
        <w:pStyle w:val="a3"/>
        <w:spacing w:before="0" w:beforeAutospacing="0" w:after="0" w:afterAutospacing="0"/>
        <w:rPr>
          <w:color w:val="000000"/>
        </w:rPr>
      </w:pPr>
    </w:p>
    <w:p w:rsidR="00D8496C" w:rsidRPr="007E11BE" w:rsidRDefault="00D8496C" w:rsidP="00C63C0D">
      <w:pPr>
        <w:pStyle w:val="a3"/>
        <w:spacing w:before="0" w:beforeAutospacing="0" w:after="0" w:afterAutospacing="0"/>
        <w:rPr>
          <w:color w:val="000000"/>
        </w:rPr>
      </w:pPr>
    </w:p>
    <w:p w:rsidR="00D8496C" w:rsidRPr="007E11BE" w:rsidRDefault="00D8496C" w:rsidP="00C63C0D">
      <w:pPr>
        <w:pStyle w:val="a3"/>
        <w:spacing w:before="0" w:beforeAutospacing="0" w:after="0" w:afterAutospacing="0"/>
        <w:rPr>
          <w:color w:val="000000"/>
        </w:rPr>
      </w:pPr>
    </w:p>
    <w:p w:rsidR="006823A3" w:rsidRPr="007E11BE" w:rsidRDefault="006823A3" w:rsidP="00C63C0D">
      <w:pPr>
        <w:pStyle w:val="a3"/>
        <w:spacing w:before="0" w:beforeAutospacing="0" w:after="0" w:afterAutospacing="0"/>
        <w:rPr>
          <w:color w:val="000000"/>
        </w:rPr>
      </w:pPr>
      <w:r w:rsidRPr="007E11BE">
        <w:rPr>
          <w:color w:val="000000"/>
        </w:rPr>
        <w:t>Литература</w:t>
      </w:r>
    </w:p>
    <w:p w:rsidR="006823A3" w:rsidRPr="007E11BE" w:rsidRDefault="006823A3" w:rsidP="00C63C0D">
      <w:pPr>
        <w:pStyle w:val="a3"/>
        <w:spacing w:before="0" w:beforeAutospacing="0" w:after="0" w:afterAutospacing="0"/>
        <w:rPr>
          <w:color w:val="000000"/>
        </w:rPr>
      </w:pPr>
      <w:r w:rsidRPr="007E11BE">
        <w:rPr>
          <w:color w:val="000000"/>
        </w:rPr>
        <w:t>1. Бондаренко Т. М., Экологические занятия с детьми 4-5 лет: Практическое пособие для воспитателей и методистов ДОУ. – Воронеж: С. С., 2007.</w:t>
      </w:r>
    </w:p>
    <w:p w:rsidR="006823A3" w:rsidRPr="007E11BE" w:rsidRDefault="006823A3" w:rsidP="00C63C0D">
      <w:pPr>
        <w:pStyle w:val="a3"/>
        <w:spacing w:before="0" w:beforeAutospacing="0" w:after="0" w:afterAutospacing="0"/>
        <w:rPr>
          <w:color w:val="000000"/>
        </w:rPr>
      </w:pPr>
      <w:r w:rsidRPr="007E11BE">
        <w:rPr>
          <w:color w:val="000000"/>
        </w:rPr>
        <w:t>2. Комарова Т.С. Занятия по изобразительной деятельности в средней группе детского сада. Конспекты занятий. – М. Мозаика-Синтез, 2007.</w:t>
      </w:r>
    </w:p>
    <w:p w:rsidR="006823A3" w:rsidRPr="007E11BE" w:rsidRDefault="00600970" w:rsidP="00C63C0D">
      <w:pPr>
        <w:pStyle w:val="a3"/>
        <w:spacing w:before="0" w:beforeAutospacing="0" w:after="0" w:afterAutospacing="0"/>
        <w:rPr>
          <w:color w:val="000000"/>
        </w:rPr>
      </w:pPr>
      <w:r w:rsidRPr="007E11BE">
        <w:rPr>
          <w:color w:val="000000"/>
        </w:rPr>
        <w:t>3</w:t>
      </w:r>
      <w:r w:rsidR="006823A3" w:rsidRPr="007E11BE">
        <w:rPr>
          <w:color w:val="000000"/>
        </w:rPr>
        <w:t>. Кравченко И. В., Долгова Т. Л., Прогулки в детском саду. С</w:t>
      </w:r>
      <w:r w:rsidR="00D8496C" w:rsidRPr="007E11BE">
        <w:rPr>
          <w:color w:val="000000"/>
        </w:rPr>
        <w:t>редняя группа</w:t>
      </w:r>
      <w:r w:rsidR="006823A3" w:rsidRPr="007E11BE">
        <w:rPr>
          <w:color w:val="000000"/>
        </w:rPr>
        <w:t>: Методическое пособие</w:t>
      </w:r>
      <w:proofErr w:type="gramStart"/>
      <w:r w:rsidR="006823A3" w:rsidRPr="007E11BE">
        <w:rPr>
          <w:color w:val="000000"/>
        </w:rPr>
        <w:t xml:space="preserve"> / П</w:t>
      </w:r>
      <w:proofErr w:type="gramEnd"/>
      <w:r w:rsidR="006823A3" w:rsidRPr="007E11BE">
        <w:rPr>
          <w:color w:val="000000"/>
        </w:rPr>
        <w:t xml:space="preserve">од ред. Г. М. Киселёвой, л. И. </w:t>
      </w:r>
      <w:proofErr w:type="spellStart"/>
      <w:r w:rsidR="006823A3" w:rsidRPr="007E11BE">
        <w:rPr>
          <w:color w:val="000000"/>
        </w:rPr>
        <w:t>Понаморёвой</w:t>
      </w:r>
      <w:proofErr w:type="spellEnd"/>
      <w:r w:rsidR="006823A3" w:rsidRPr="007E11BE">
        <w:rPr>
          <w:color w:val="000000"/>
        </w:rPr>
        <w:t>. – М.: ТЦ Сфера, 2008. – 208 с. (электронный ресурс)</w:t>
      </w:r>
    </w:p>
    <w:p w:rsidR="00600970" w:rsidRPr="007E11BE" w:rsidRDefault="00600970" w:rsidP="00C63C0D">
      <w:pPr>
        <w:pStyle w:val="a3"/>
        <w:spacing w:before="0" w:beforeAutospacing="0" w:after="0" w:afterAutospacing="0"/>
        <w:rPr>
          <w:color w:val="000000"/>
        </w:rPr>
      </w:pPr>
      <w:r w:rsidRPr="007E11BE">
        <w:rPr>
          <w:color w:val="000000"/>
        </w:rPr>
        <w:t>4</w:t>
      </w:r>
      <w:r w:rsidR="006823A3" w:rsidRPr="007E11BE">
        <w:rPr>
          <w:color w:val="000000"/>
        </w:rPr>
        <w:t xml:space="preserve">. Николаева С.Н. </w:t>
      </w:r>
      <w:r w:rsidRPr="007E11BE">
        <w:t>Юный эколог. Система работы в средней группе детского сада. Для работы с детьми 4-5 лет: Мозаика-синтез; М.:; 2010</w:t>
      </w:r>
    </w:p>
    <w:p w:rsidR="003B48E7" w:rsidRPr="007E11BE" w:rsidRDefault="00600970" w:rsidP="00C63C0D">
      <w:pPr>
        <w:pStyle w:val="a3"/>
        <w:spacing w:before="0" w:beforeAutospacing="0" w:after="0" w:afterAutospacing="0"/>
        <w:rPr>
          <w:color w:val="000000"/>
        </w:rPr>
      </w:pPr>
      <w:r w:rsidRPr="007E11BE">
        <w:rPr>
          <w:color w:val="000000"/>
        </w:rPr>
        <w:t xml:space="preserve">5. </w:t>
      </w:r>
      <w:proofErr w:type="spellStart"/>
      <w:r w:rsidR="006823A3" w:rsidRPr="007E11BE">
        <w:rPr>
          <w:color w:val="000000"/>
        </w:rPr>
        <w:t>Соломенникова</w:t>
      </w:r>
      <w:proofErr w:type="spellEnd"/>
      <w:r w:rsidR="006823A3" w:rsidRPr="007E11BE">
        <w:rPr>
          <w:color w:val="000000"/>
        </w:rPr>
        <w:t xml:space="preserve"> О.А. </w:t>
      </w:r>
      <w:r w:rsidR="003B48E7" w:rsidRPr="007E11BE">
        <w:t>Занятия по формированию элементарных экологических представлений в средней группе детского сада. Конспекты занятий: МОЗАИКА СИНТЕЗ; Москва; 2010</w:t>
      </w:r>
    </w:p>
    <w:p w:rsidR="006823A3" w:rsidRPr="007E11BE" w:rsidRDefault="006823A3" w:rsidP="00C63C0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6823A3" w:rsidRPr="007E11BE" w:rsidRDefault="006823A3" w:rsidP="00C63C0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3D6C7A" w:rsidRPr="007E11BE" w:rsidRDefault="003D6C7A" w:rsidP="00C63C0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3D6C7A" w:rsidRPr="007E11BE" w:rsidRDefault="003D6C7A" w:rsidP="00C63C0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3D6C7A" w:rsidRPr="007E11BE" w:rsidRDefault="003D6C7A" w:rsidP="00C63C0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3D6C7A" w:rsidRPr="007E11BE" w:rsidRDefault="003D6C7A" w:rsidP="00C63C0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3D6C7A" w:rsidRPr="007E11BE" w:rsidRDefault="003D6C7A" w:rsidP="00C63C0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3D6C7A" w:rsidRPr="007E11BE" w:rsidRDefault="003D6C7A" w:rsidP="00C63C0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3D6C7A" w:rsidRPr="007E11BE" w:rsidRDefault="003D6C7A" w:rsidP="00C63C0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3D6C7A" w:rsidRPr="007E11BE" w:rsidRDefault="003D6C7A" w:rsidP="00C63C0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3D6C7A" w:rsidRPr="007E11BE" w:rsidRDefault="003D6C7A" w:rsidP="00C63C0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3D6C7A" w:rsidRPr="007E11BE" w:rsidRDefault="003D6C7A" w:rsidP="00C63C0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7E11BE" w:rsidRDefault="007E11BE" w:rsidP="00C63C0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073A5A" w:rsidRDefault="00073A5A" w:rsidP="00C63C0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073A5A" w:rsidRDefault="00073A5A" w:rsidP="00C63C0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073A5A" w:rsidRDefault="00073A5A" w:rsidP="00C63C0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073A5A" w:rsidRDefault="00073A5A" w:rsidP="00C63C0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073A5A" w:rsidRDefault="00073A5A" w:rsidP="00C63C0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073A5A" w:rsidRDefault="00073A5A" w:rsidP="00C63C0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073A5A" w:rsidRDefault="00073A5A" w:rsidP="00C63C0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073A5A" w:rsidRDefault="00073A5A" w:rsidP="00C63C0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073A5A" w:rsidRDefault="00073A5A" w:rsidP="00C63C0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073A5A" w:rsidRDefault="00073A5A" w:rsidP="00C63C0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073A5A" w:rsidRDefault="00073A5A" w:rsidP="00C63C0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073A5A" w:rsidRDefault="00073A5A" w:rsidP="00C63C0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073A5A" w:rsidRDefault="00073A5A" w:rsidP="00C63C0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6823A3" w:rsidRPr="007E11BE" w:rsidRDefault="007E11BE" w:rsidP="00C63C0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lastRenderedPageBreak/>
        <w:t xml:space="preserve">Приложение </w:t>
      </w:r>
    </w:p>
    <w:p w:rsidR="006823A3" w:rsidRPr="007E11BE" w:rsidRDefault="007336FE" w:rsidP="00C63C0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7E11B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Беседы</w:t>
      </w:r>
      <w:r w:rsidR="003D6C7A" w:rsidRPr="007E11B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и наблюдения</w:t>
      </w:r>
    </w:p>
    <w:p w:rsidR="007336FE" w:rsidRPr="007E11BE" w:rsidRDefault="003D6C7A" w:rsidP="00C63C0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E11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C6F7E" w:rsidRPr="007E11BE">
        <w:rPr>
          <w:rFonts w:ascii="Times New Roman" w:hAnsi="Times New Roman" w:cs="Times New Roman"/>
          <w:i/>
          <w:sz w:val="24"/>
          <w:szCs w:val="24"/>
        </w:rPr>
        <w:t xml:space="preserve">«Какая </w:t>
      </w:r>
      <w:proofErr w:type="gramStart"/>
      <w:r w:rsidR="00AC6F7E" w:rsidRPr="007E11BE">
        <w:rPr>
          <w:rFonts w:ascii="Times New Roman" w:hAnsi="Times New Roman" w:cs="Times New Roman"/>
          <w:i/>
          <w:sz w:val="24"/>
          <w:szCs w:val="24"/>
        </w:rPr>
        <w:t>ворона</w:t>
      </w:r>
      <w:proofErr w:type="gramEnd"/>
      <w:r w:rsidR="00AC6F7E" w:rsidRPr="007E11BE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gramStart"/>
      <w:r w:rsidR="00AC6F7E" w:rsidRPr="007E11BE">
        <w:rPr>
          <w:rFonts w:ascii="Times New Roman" w:hAnsi="Times New Roman" w:cs="Times New Roman"/>
          <w:i/>
          <w:sz w:val="24"/>
          <w:szCs w:val="24"/>
        </w:rPr>
        <w:t>какой</w:t>
      </w:r>
      <w:proofErr w:type="gramEnd"/>
      <w:r w:rsidR="00AC6F7E" w:rsidRPr="007E11BE">
        <w:rPr>
          <w:rFonts w:ascii="Times New Roman" w:hAnsi="Times New Roman" w:cs="Times New Roman"/>
          <w:i/>
          <w:sz w:val="24"/>
          <w:szCs w:val="24"/>
        </w:rPr>
        <w:t xml:space="preserve"> воробей?» </w:t>
      </w:r>
    </w:p>
    <w:p w:rsidR="00AC6F7E" w:rsidRPr="007E11BE" w:rsidRDefault="0067188D" w:rsidP="00C63C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BE">
        <w:rPr>
          <w:rFonts w:ascii="Times New Roman" w:hAnsi="Times New Roman" w:cs="Times New Roman"/>
          <w:sz w:val="24"/>
          <w:szCs w:val="24"/>
        </w:rPr>
        <w:t>Цель. Способствовать умению</w:t>
      </w:r>
      <w:r w:rsidR="00AC6F7E" w:rsidRPr="007E11BE">
        <w:rPr>
          <w:rFonts w:ascii="Times New Roman" w:hAnsi="Times New Roman" w:cs="Times New Roman"/>
          <w:sz w:val="24"/>
          <w:szCs w:val="24"/>
        </w:rPr>
        <w:t xml:space="preserve"> детей замечать характерные особенности строения птиц, размер, окраску, разный цвет оперения на различных участках тела, напомнить названия птиц, прилетающих на кормушку. </w:t>
      </w:r>
    </w:p>
    <w:p w:rsidR="0067188D" w:rsidRPr="007E11BE" w:rsidRDefault="0068442A" w:rsidP="00C63C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BE">
        <w:rPr>
          <w:rFonts w:ascii="Times New Roman" w:hAnsi="Times New Roman" w:cs="Times New Roman"/>
          <w:sz w:val="24"/>
          <w:szCs w:val="24"/>
        </w:rPr>
        <w:t xml:space="preserve">В свободное время воспитатель разучивает с детьми стихотворение </w:t>
      </w:r>
    </w:p>
    <w:p w:rsidR="0067188D" w:rsidRPr="007E11BE" w:rsidRDefault="0068442A" w:rsidP="00C63C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BE">
        <w:rPr>
          <w:rFonts w:ascii="Times New Roman" w:hAnsi="Times New Roman" w:cs="Times New Roman"/>
          <w:sz w:val="24"/>
          <w:szCs w:val="24"/>
        </w:rPr>
        <w:t xml:space="preserve">В. Звягиной «Воробышки». </w:t>
      </w:r>
    </w:p>
    <w:p w:rsidR="0067188D" w:rsidRPr="007E11BE" w:rsidRDefault="0068442A" w:rsidP="00C63C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BE">
        <w:rPr>
          <w:rFonts w:ascii="Times New Roman" w:hAnsi="Times New Roman" w:cs="Times New Roman"/>
          <w:sz w:val="24"/>
          <w:szCs w:val="24"/>
        </w:rPr>
        <w:t xml:space="preserve">На дворе морозище — </w:t>
      </w:r>
    </w:p>
    <w:p w:rsidR="0067188D" w:rsidRPr="007E11BE" w:rsidRDefault="0068442A" w:rsidP="00C63C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BE">
        <w:rPr>
          <w:rFonts w:ascii="Times New Roman" w:hAnsi="Times New Roman" w:cs="Times New Roman"/>
          <w:sz w:val="24"/>
          <w:szCs w:val="24"/>
        </w:rPr>
        <w:t xml:space="preserve">Градусов под сорок. </w:t>
      </w:r>
    </w:p>
    <w:p w:rsidR="0067188D" w:rsidRPr="007E11BE" w:rsidRDefault="0068442A" w:rsidP="00C63C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BE">
        <w:rPr>
          <w:rFonts w:ascii="Times New Roman" w:hAnsi="Times New Roman" w:cs="Times New Roman"/>
          <w:sz w:val="24"/>
          <w:szCs w:val="24"/>
        </w:rPr>
        <w:t xml:space="preserve">Плачутся воробышки, </w:t>
      </w:r>
    </w:p>
    <w:p w:rsidR="0067188D" w:rsidRPr="007E11BE" w:rsidRDefault="0068442A" w:rsidP="00C63C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BE">
        <w:rPr>
          <w:rFonts w:ascii="Times New Roman" w:hAnsi="Times New Roman" w:cs="Times New Roman"/>
          <w:sz w:val="24"/>
          <w:szCs w:val="24"/>
        </w:rPr>
        <w:t xml:space="preserve">Что весна не скоро, </w:t>
      </w:r>
    </w:p>
    <w:p w:rsidR="0067188D" w:rsidRPr="007E11BE" w:rsidRDefault="0068442A" w:rsidP="00C63C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BE">
        <w:rPr>
          <w:rFonts w:ascii="Times New Roman" w:hAnsi="Times New Roman" w:cs="Times New Roman"/>
          <w:sz w:val="24"/>
          <w:szCs w:val="24"/>
        </w:rPr>
        <w:t xml:space="preserve">Что в морозы лютые </w:t>
      </w:r>
    </w:p>
    <w:p w:rsidR="0067188D" w:rsidRPr="007E11BE" w:rsidRDefault="0068442A" w:rsidP="00C63C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BE">
        <w:rPr>
          <w:rFonts w:ascii="Times New Roman" w:hAnsi="Times New Roman" w:cs="Times New Roman"/>
          <w:sz w:val="24"/>
          <w:szCs w:val="24"/>
        </w:rPr>
        <w:t xml:space="preserve">Плохо греют шубки… </w:t>
      </w:r>
    </w:p>
    <w:p w:rsidR="0067188D" w:rsidRPr="007E11BE" w:rsidRDefault="0068442A" w:rsidP="00C63C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BE">
        <w:rPr>
          <w:rFonts w:ascii="Times New Roman" w:hAnsi="Times New Roman" w:cs="Times New Roman"/>
          <w:sz w:val="24"/>
          <w:szCs w:val="24"/>
        </w:rPr>
        <w:t xml:space="preserve">Я принес воробышкам </w:t>
      </w:r>
    </w:p>
    <w:p w:rsidR="0067188D" w:rsidRPr="007E11BE" w:rsidRDefault="0068442A" w:rsidP="00C63C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BE">
        <w:rPr>
          <w:rFonts w:ascii="Times New Roman" w:hAnsi="Times New Roman" w:cs="Times New Roman"/>
          <w:sz w:val="24"/>
          <w:szCs w:val="24"/>
        </w:rPr>
        <w:t xml:space="preserve">На тарелке крупки: </w:t>
      </w:r>
    </w:p>
    <w:p w:rsidR="0067188D" w:rsidRPr="007E11BE" w:rsidRDefault="0068442A" w:rsidP="00C63C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BE">
        <w:rPr>
          <w:rFonts w:ascii="Times New Roman" w:hAnsi="Times New Roman" w:cs="Times New Roman"/>
          <w:sz w:val="24"/>
          <w:szCs w:val="24"/>
        </w:rPr>
        <w:t xml:space="preserve">– Кушайте, воробышки, </w:t>
      </w:r>
    </w:p>
    <w:p w:rsidR="0067188D" w:rsidRPr="007E11BE" w:rsidRDefault="0068442A" w:rsidP="00C63C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BE">
        <w:rPr>
          <w:rFonts w:ascii="Times New Roman" w:hAnsi="Times New Roman" w:cs="Times New Roman"/>
          <w:sz w:val="24"/>
          <w:szCs w:val="24"/>
        </w:rPr>
        <w:t xml:space="preserve">Кушайте, хорошие. </w:t>
      </w:r>
    </w:p>
    <w:p w:rsidR="0067188D" w:rsidRPr="007E11BE" w:rsidRDefault="0068442A" w:rsidP="00C63C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BE">
        <w:rPr>
          <w:rFonts w:ascii="Times New Roman" w:hAnsi="Times New Roman" w:cs="Times New Roman"/>
          <w:sz w:val="24"/>
          <w:szCs w:val="24"/>
        </w:rPr>
        <w:t xml:space="preserve">Я бы вам и валенки </w:t>
      </w:r>
    </w:p>
    <w:p w:rsidR="0067188D" w:rsidRPr="007E11BE" w:rsidRDefault="0068442A" w:rsidP="00C63C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BE">
        <w:rPr>
          <w:rFonts w:ascii="Times New Roman" w:hAnsi="Times New Roman" w:cs="Times New Roman"/>
          <w:sz w:val="24"/>
          <w:szCs w:val="24"/>
        </w:rPr>
        <w:t xml:space="preserve">Подарил с калошами. </w:t>
      </w:r>
    </w:p>
    <w:p w:rsidR="0067188D" w:rsidRPr="007E11BE" w:rsidRDefault="0068442A" w:rsidP="00C63C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BE">
        <w:rPr>
          <w:rFonts w:ascii="Times New Roman" w:hAnsi="Times New Roman" w:cs="Times New Roman"/>
          <w:sz w:val="24"/>
          <w:szCs w:val="24"/>
        </w:rPr>
        <w:t xml:space="preserve">Но сказала мама: </w:t>
      </w:r>
    </w:p>
    <w:p w:rsidR="0067188D" w:rsidRPr="007E11BE" w:rsidRDefault="0068442A" w:rsidP="00C63C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BE">
        <w:rPr>
          <w:rFonts w:ascii="Times New Roman" w:hAnsi="Times New Roman" w:cs="Times New Roman"/>
          <w:sz w:val="24"/>
          <w:szCs w:val="24"/>
        </w:rPr>
        <w:t xml:space="preserve">– Воробей ведь маленький </w:t>
      </w:r>
    </w:p>
    <w:p w:rsidR="0067188D" w:rsidRPr="007E11BE" w:rsidRDefault="0068442A" w:rsidP="00C63C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BE">
        <w:rPr>
          <w:rFonts w:ascii="Times New Roman" w:hAnsi="Times New Roman" w:cs="Times New Roman"/>
          <w:sz w:val="24"/>
          <w:szCs w:val="24"/>
        </w:rPr>
        <w:t xml:space="preserve">— Сразу, как запрыгает, </w:t>
      </w:r>
    </w:p>
    <w:p w:rsidR="0067188D" w:rsidRPr="007E11BE" w:rsidRDefault="0068442A" w:rsidP="00C63C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BE">
        <w:rPr>
          <w:rFonts w:ascii="Times New Roman" w:hAnsi="Times New Roman" w:cs="Times New Roman"/>
          <w:sz w:val="24"/>
          <w:szCs w:val="24"/>
        </w:rPr>
        <w:t xml:space="preserve">Потеряет валенки. </w:t>
      </w:r>
    </w:p>
    <w:p w:rsidR="007336FE" w:rsidRPr="007E11BE" w:rsidRDefault="003A15D0" w:rsidP="003A15D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E11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C6F7E" w:rsidRPr="007E11BE">
        <w:rPr>
          <w:rFonts w:ascii="Times New Roman" w:hAnsi="Times New Roman" w:cs="Times New Roman"/>
          <w:i/>
          <w:sz w:val="24"/>
          <w:szCs w:val="24"/>
        </w:rPr>
        <w:t>«Как птицы кормятся на кормушке?»</w:t>
      </w:r>
    </w:p>
    <w:p w:rsidR="00AC6F7E" w:rsidRPr="007E11BE" w:rsidRDefault="003A15D0" w:rsidP="00C63C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BE">
        <w:rPr>
          <w:rFonts w:ascii="Times New Roman" w:hAnsi="Times New Roman" w:cs="Times New Roman"/>
          <w:sz w:val="24"/>
          <w:szCs w:val="24"/>
        </w:rPr>
        <w:t>Цель. Формировать умение</w:t>
      </w:r>
      <w:r w:rsidR="00AC6F7E" w:rsidRPr="007E11BE">
        <w:rPr>
          <w:rFonts w:ascii="Times New Roman" w:hAnsi="Times New Roman" w:cs="Times New Roman"/>
          <w:sz w:val="24"/>
          <w:szCs w:val="24"/>
        </w:rPr>
        <w:t xml:space="preserve"> детей замечать особенности поведения птиц на кормушке (одни уверенно кормятся на кормушке, никого не опасаясь, другие, схватив корм, улетают с ним, третьи кормятся под кормушкой, собирая остатки, четвертые лишь наблюдают за событиями на кормушке). </w:t>
      </w:r>
    </w:p>
    <w:p w:rsidR="003A15D0" w:rsidRPr="007E11BE" w:rsidRDefault="0068442A" w:rsidP="00C63C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BE">
        <w:rPr>
          <w:rFonts w:ascii="Times New Roman" w:hAnsi="Times New Roman" w:cs="Times New Roman"/>
          <w:sz w:val="24"/>
          <w:szCs w:val="24"/>
        </w:rPr>
        <w:t>С календарем наблюдений за зимующими птицами дети и воспитатель работают всю неделю ежедневно. Педагог предлагает ребятам найти в календаре птиц тех видов, которые именно в этот день посещали кормушку или были рядом с ней. В первый день (понедельник) он сам отбирает изображения пернатых, вставляет их в прорези на панораме календаря со словами: «На кормушке были воробышки, их было много. Мы тоже поставим несколько птичек. Еще на кормушке был один голубь – мы про него не забудем. Под кормушкой собирали крошки воробышки-трусишки. Их было двое. А вот над участком летала одна ворона. Она все смотрела, как птицы кормятся, но к ним не подлетала. Мы вставим птичку-ворону там, где у нас небо. Теперь посмотрите, какая получилась панорама в календаре. Сегодня именно так было на нашем участке». В конце дня воспитатель разбирает панораму, чтобы на следующий день создать новую картину. Уже со вторника педагог предоставляет детям возможность самим выбирать картинки с птицами и вставлять их в календарь. Помогает детям по мере необходимости, хвалит за правильные ответы и действия.</w:t>
      </w:r>
    </w:p>
    <w:p w:rsidR="0068442A" w:rsidRPr="007E11BE" w:rsidRDefault="00AC6F7E" w:rsidP="00C63C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BE">
        <w:rPr>
          <w:rFonts w:ascii="Times New Roman" w:hAnsi="Times New Roman" w:cs="Times New Roman"/>
          <w:i/>
          <w:sz w:val="24"/>
          <w:szCs w:val="24"/>
        </w:rPr>
        <w:t xml:space="preserve">«Какие звуки издают птицы?» </w:t>
      </w:r>
    </w:p>
    <w:p w:rsidR="00AC6F7E" w:rsidRPr="007E11BE" w:rsidRDefault="003A15D0" w:rsidP="00C63C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BE">
        <w:rPr>
          <w:rFonts w:ascii="Times New Roman" w:hAnsi="Times New Roman" w:cs="Times New Roman"/>
          <w:sz w:val="24"/>
          <w:szCs w:val="24"/>
        </w:rPr>
        <w:t>Цель. Формировать умение</w:t>
      </w:r>
      <w:r w:rsidR="00AC6F7E" w:rsidRPr="007E11BE">
        <w:rPr>
          <w:rFonts w:ascii="Times New Roman" w:hAnsi="Times New Roman" w:cs="Times New Roman"/>
          <w:sz w:val="24"/>
          <w:szCs w:val="24"/>
        </w:rPr>
        <w:t xml:space="preserve"> детей различать голоса разных птиц (карканье вороны, чириканье воробьев, воркование голубей), наблюдать поведение птиц и объяснять, в каких случаях они издают звуки, а в каких молчат.</w:t>
      </w:r>
    </w:p>
    <w:p w:rsidR="003A15D0" w:rsidRPr="007E11BE" w:rsidRDefault="0068442A" w:rsidP="00C63C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BE">
        <w:rPr>
          <w:rFonts w:ascii="Times New Roman" w:hAnsi="Times New Roman" w:cs="Times New Roman"/>
          <w:sz w:val="24"/>
          <w:szCs w:val="24"/>
        </w:rPr>
        <w:t xml:space="preserve">Воспитатель дает детям задание для самостоятельного наблюдения: во время игры прислушаться к птицам, понаблюдать, будут ли слышны голоса птиц, чтобы точно выяснить, кто как из них кричит и по какому поводу. В конце прогулки воспитатель обсуждает с детьми их и свои наблюдения. Разучивает с ними стихотворение В. Приходько про воробья: </w:t>
      </w:r>
    </w:p>
    <w:p w:rsidR="0067188D" w:rsidRPr="007E11BE" w:rsidRDefault="0068442A" w:rsidP="00C63C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BE">
        <w:rPr>
          <w:rFonts w:ascii="Times New Roman" w:hAnsi="Times New Roman" w:cs="Times New Roman"/>
          <w:sz w:val="24"/>
          <w:szCs w:val="24"/>
        </w:rPr>
        <w:lastRenderedPageBreak/>
        <w:t>Скачет, скачет воробей,</w:t>
      </w:r>
    </w:p>
    <w:p w:rsidR="003A15D0" w:rsidRPr="007E11BE" w:rsidRDefault="0068442A" w:rsidP="00C63C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BE">
        <w:rPr>
          <w:rFonts w:ascii="Times New Roman" w:hAnsi="Times New Roman" w:cs="Times New Roman"/>
          <w:sz w:val="24"/>
          <w:szCs w:val="24"/>
        </w:rPr>
        <w:t xml:space="preserve">Кличет маленьких детей: </w:t>
      </w:r>
    </w:p>
    <w:p w:rsidR="003A15D0" w:rsidRPr="007E11BE" w:rsidRDefault="0068442A" w:rsidP="00C63C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BE">
        <w:rPr>
          <w:rFonts w:ascii="Times New Roman" w:hAnsi="Times New Roman" w:cs="Times New Roman"/>
          <w:sz w:val="24"/>
          <w:szCs w:val="24"/>
        </w:rPr>
        <w:t>– Киньте крошек воробью</w:t>
      </w:r>
    </w:p>
    <w:p w:rsidR="003A15D0" w:rsidRPr="007E11BE" w:rsidRDefault="0068442A" w:rsidP="00C63C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BE">
        <w:rPr>
          <w:rFonts w:ascii="Times New Roman" w:hAnsi="Times New Roman" w:cs="Times New Roman"/>
          <w:sz w:val="24"/>
          <w:szCs w:val="24"/>
        </w:rPr>
        <w:t xml:space="preserve"> — Я вам песенку спою: </w:t>
      </w:r>
    </w:p>
    <w:p w:rsidR="003A15D0" w:rsidRPr="007E11BE" w:rsidRDefault="0068442A" w:rsidP="00C63C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BE">
        <w:rPr>
          <w:rFonts w:ascii="Times New Roman" w:hAnsi="Times New Roman" w:cs="Times New Roman"/>
          <w:sz w:val="24"/>
          <w:szCs w:val="24"/>
        </w:rPr>
        <w:t xml:space="preserve">Чик-чирик! </w:t>
      </w:r>
    </w:p>
    <w:p w:rsidR="003A15D0" w:rsidRPr="007E11BE" w:rsidRDefault="0068442A" w:rsidP="00C63C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BE">
        <w:rPr>
          <w:rFonts w:ascii="Times New Roman" w:hAnsi="Times New Roman" w:cs="Times New Roman"/>
          <w:sz w:val="24"/>
          <w:szCs w:val="24"/>
        </w:rPr>
        <w:t>Киньте просо и ячмень</w:t>
      </w:r>
    </w:p>
    <w:p w:rsidR="0068442A" w:rsidRPr="007E11BE" w:rsidRDefault="0068442A" w:rsidP="00C63C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BE">
        <w:rPr>
          <w:rFonts w:ascii="Times New Roman" w:hAnsi="Times New Roman" w:cs="Times New Roman"/>
          <w:sz w:val="24"/>
          <w:szCs w:val="24"/>
        </w:rPr>
        <w:t xml:space="preserve"> — Буду петь вам целый день: Чик-чирик!</w:t>
      </w:r>
    </w:p>
    <w:p w:rsidR="003A15D0" w:rsidRPr="007E11BE" w:rsidRDefault="003A15D0" w:rsidP="00C63C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442A" w:rsidRPr="007E11BE" w:rsidRDefault="00AC6F7E" w:rsidP="00C63C0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E11BE">
        <w:rPr>
          <w:rFonts w:ascii="Times New Roman" w:hAnsi="Times New Roman" w:cs="Times New Roman"/>
          <w:i/>
          <w:sz w:val="24"/>
          <w:szCs w:val="24"/>
        </w:rPr>
        <w:t xml:space="preserve">«Птичьи следы на снегу» </w:t>
      </w:r>
    </w:p>
    <w:p w:rsidR="003533E7" w:rsidRPr="007E11BE" w:rsidRDefault="00AC6F7E" w:rsidP="00C63C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BE">
        <w:rPr>
          <w:rFonts w:ascii="Times New Roman" w:hAnsi="Times New Roman" w:cs="Times New Roman"/>
          <w:sz w:val="24"/>
          <w:szCs w:val="24"/>
        </w:rPr>
        <w:t xml:space="preserve">Цель. </w:t>
      </w:r>
      <w:proofErr w:type="gramStart"/>
      <w:r w:rsidRPr="007E11BE">
        <w:rPr>
          <w:rFonts w:ascii="Times New Roman" w:hAnsi="Times New Roman" w:cs="Times New Roman"/>
          <w:sz w:val="24"/>
          <w:szCs w:val="24"/>
        </w:rPr>
        <w:t>Развивать у детей интерес и наблюдательность, умения определять птиц по их следам (размер «крестиков», характер «цепочки»), читать по следам события («цепочка» оборвалась – значит, птица взлетела; «крестиков» много и они в беспорядке – значит, несколько птиц кормилось на этом месте и т. п.);</w:t>
      </w:r>
      <w:proofErr w:type="gramEnd"/>
      <w:r w:rsidRPr="007E11BE">
        <w:rPr>
          <w:rFonts w:ascii="Times New Roman" w:hAnsi="Times New Roman" w:cs="Times New Roman"/>
          <w:sz w:val="24"/>
          <w:szCs w:val="24"/>
        </w:rPr>
        <w:t xml:space="preserve"> уточнить представления о том, что следы остаются на свежевыпавшем снегу, так как он мягкий, пушистый, рыхлый, а на утоптанном снегу следов не видно. </w:t>
      </w:r>
    </w:p>
    <w:p w:rsidR="0068442A" w:rsidRPr="007E11BE" w:rsidRDefault="0068442A" w:rsidP="00C63C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BE">
        <w:rPr>
          <w:rFonts w:ascii="Times New Roman" w:hAnsi="Times New Roman" w:cs="Times New Roman"/>
          <w:sz w:val="24"/>
          <w:szCs w:val="24"/>
        </w:rPr>
        <w:t xml:space="preserve">Календарь наблюдений за зимующими птицами на этой неделе воспитатель может вести или не вести по своему усмотрению или желанию детей. Педагог может спросить у ребят, хотят ли они этим заниматься. Если будут желающие, </w:t>
      </w:r>
      <w:proofErr w:type="gramStart"/>
      <w:r w:rsidRPr="007E11BE">
        <w:rPr>
          <w:rFonts w:ascii="Times New Roman" w:hAnsi="Times New Roman" w:cs="Times New Roman"/>
          <w:sz w:val="24"/>
          <w:szCs w:val="24"/>
        </w:rPr>
        <w:t>поручить им находить</w:t>
      </w:r>
      <w:proofErr w:type="gramEnd"/>
      <w:r w:rsidRPr="007E11BE">
        <w:rPr>
          <w:rFonts w:ascii="Times New Roman" w:hAnsi="Times New Roman" w:cs="Times New Roman"/>
          <w:sz w:val="24"/>
          <w:szCs w:val="24"/>
        </w:rPr>
        <w:t xml:space="preserve"> карточки и вставлять в прорези. При этом педагог оказывает им помощь, а остальным детям предлагает рассматривать календарь, который ежедневно ведут желающие. Завершается цикл наблюдений за водой и ее состояниями. </w:t>
      </w:r>
    </w:p>
    <w:p w:rsidR="003A15D0" w:rsidRPr="007E11BE" w:rsidRDefault="00AC6F7E" w:rsidP="00C63C0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E11BE">
        <w:rPr>
          <w:rFonts w:ascii="Times New Roman" w:hAnsi="Times New Roman" w:cs="Times New Roman"/>
          <w:i/>
          <w:sz w:val="24"/>
          <w:szCs w:val="24"/>
        </w:rPr>
        <w:t xml:space="preserve">«Сколько крыльев у птиц и как они летают? </w:t>
      </w:r>
    </w:p>
    <w:p w:rsidR="00AC6F7E" w:rsidRPr="007E11BE" w:rsidRDefault="00AC6F7E" w:rsidP="00C63C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BE">
        <w:rPr>
          <w:rFonts w:ascii="Times New Roman" w:hAnsi="Times New Roman" w:cs="Times New Roman"/>
          <w:sz w:val="24"/>
          <w:szCs w:val="24"/>
        </w:rPr>
        <w:t xml:space="preserve">Цель. </w:t>
      </w:r>
      <w:proofErr w:type="gramStart"/>
      <w:r w:rsidRPr="007E11BE">
        <w:rPr>
          <w:rFonts w:ascii="Times New Roman" w:hAnsi="Times New Roman" w:cs="Times New Roman"/>
          <w:sz w:val="24"/>
          <w:szCs w:val="24"/>
        </w:rPr>
        <w:t>Уточнить представления детей о двух способах передвижения птиц в пространстве, об их строении (ноги и крылья), об особенностях крыльев (раскрываются – и тогда хорошо видны, складываются и прижимаются к телу – в этом случае незаметны, птицы летают по воздуху при помощи раскрытых крыльев – они машут ими, отталкиваются от воздуха и летят; у человека нет крыльев, он не может летать).</w:t>
      </w:r>
      <w:proofErr w:type="gramEnd"/>
    </w:p>
    <w:p w:rsidR="00FC766A" w:rsidRPr="007E11BE" w:rsidRDefault="0068442A" w:rsidP="00C63C0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7E11BE">
        <w:rPr>
          <w:rFonts w:ascii="Times New Roman" w:hAnsi="Times New Roman" w:cs="Times New Roman"/>
          <w:sz w:val="24"/>
          <w:szCs w:val="24"/>
        </w:rPr>
        <w:t xml:space="preserve">Воспитатель снова дает детям задание для самостоятельного наблюдения. При этом он может заинтересовать их проблемной ситуацией: «Ребята, что-то я не совсем уверена: сколько ног у птиц? Я знаю (мы с вами рассматривали), что у собаки и у кошки по четыре ноги. А </w:t>
      </w:r>
      <w:proofErr w:type="gramStart"/>
      <w:r w:rsidRPr="007E11BE">
        <w:rPr>
          <w:rFonts w:ascii="Times New Roman" w:hAnsi="Times New Roman" w:cs="Times New Roman"/>
          <w:sz w:val="24"/>
          <w:szCs w:val="24"/>
        </w:rPr>
        <w:t>вот</w:t>
      </w:r>
      <w:proofErr w:type="gramEnd"/>
      <w:r w:rsidRPr="007E11BE">
        <w:rPr>
          <w:rFonts w:ascii="Times New Roman" w:hAnsi="Times New Roman" w:cs="Times New Roman"/>
          <w:sz w:val="24"/>
          <w:szCs w:val="24"/>
        </w:rPr>
        <w:t xml:space="preserve"> сколько их у птиц – я сомневаюсь. Я прошу вас понаблюдать за всеми птицами: может, у них четыре, а может, три или две ноги? И вообще – для чего птицам ноги?» В конце прогулки воспитатель обсуждает с ребятами их наблюдения. Если дети не заметили, где и как птицы ходят, сидят, рассказывает о том, что увидел сам. </w:t>
      </w:r>
    </w:p>
    <w:p w:rsidR="003D6C7A" w:rsidRPr="007E11BE" w:rsidRDefault="00FC766A" w:rsidP="00C63C0D">
      <w:pPr>
        <w:spacing w:after="0" w:line="240" w:lineRule="auto"/>
        <w:rPr>
          <w:rFonts w:ascii="Times New Roman" w:eastAsia="Times New Roman" w:hAnsi="Times New Roman" w:cs="Times New Roman"/>
          <w:i/>
          <w:color w:val="676A6C"/>
          <w:sz w:val="24"/>
          <w:szCs w:val="24"/>
          <w:lang w:eastAsia="ru-RU"/>
        </w:rPr>
      </w:pPr>
      <w:r w:rsidRPr="007E11BE">
        <w:rPr>
          <w:rFonts w:ascii="Times New Roman" w:eastAsia="Times New Roman" w:hAnsi="Times New Roman" w:cs="Times New Roman"/>
          <w:i/>
          <w:color w:val="676A6C"/>
          <w:sz w:val="24"/>
          <w:szCs w:val="24"/>
          <w:lang w:eastAsia="ru-RU"/>
        </w:rPr>
        <w:t> </w:t>
      </w:r>
      <w:r w:rsidR="003D6C7A" w:rsidRPr="007E11BE">
        <w:rPr>
          <w:rFonts w:ascii="Times New Roman" w:hAnsi="Times New Roman" w:cs="Times New Roman"/>
          <w:i/>
          <w:sz w:val="24"/>
          <w:szCs w:val="24"/>
        </w:rPr>
        <w:t xml:space="preserve">«Какие птицы прилетают на участок?» </w:t>
      </w:r>
    </w:p>
    <w:p w:rsidR="003D6C7A" w:rsidRPr="007E11BE" w:rsidRDefault="003D6C7A" w:rsidP="00C63C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BE">
        <w:rPr>
          <w:rFonts w:ascii="Times New Roman" w:hAnsi="Times New Roman" w:cs="Times New Roman"/>
          <w:sz w:val="24"/>
          <w:szCs w:val="24"/>
        </w:rPr>
        <w:t xml:space="preserve">Цель. Уточнить названия птиц, которые кормятся на кормушке и летают вблизи участка; способствовать умению детей различать птиц по 2—3 характерным признакам: воробьи маленькие, серенькие или серо-коричневые, летают стайкой; ворона крупная, серо-черная, летает одна; голуби крупнее воробьев, серо-голубые, кормятся стаей. </w:t>
      </w:r>
    </w:p>
    <w:p w:rsidR="003D6C7A" w:rsidRPr="007E11BE" w:rsidRDefault="003D6C7A" w:rsidP="00C63C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BE">
        <w:rPr>
          <w:rFonts w:ascii="Times New Roman" w:hAnsi="Times New Roman" w:cs="Times New Roman"/>
          <w:sz w:val="24"/>
          <w:szCs w:val="24"/>
        </w:rPr>
        <w:t xml:space="preserve">Воспитатель обращает внимание детей на то, что не все птицы садятся на кормушку. Предлагает поискать глазами других птиц, которые летают вокруг, наблюдают за кормушкой и ее посетителями. Просит назвать, откуда вороны ведут свои наблюдения (с забора, с деревьев, с крыш соседних домов и т. д.). </w:t>
      </w:r>
    </w:p>
    <w:p w:rsidR="003D6C7A" w:rsidRPr="007E11BE" w:rsidRDefault="003D6C7A" w:rsidP="00C63C0D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</w:p>
    <w:p w:rsidR="003A15D0" w:rsidRPr="007E11BE" w:rsidRDefault="003A15D0" w:rsidP="003A15D0">
      <w:pPr>
        <w:pStyle w:val="a3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7E11BE">
        <w:rPr>
          <w:rStyle w:val="a6"/>
          <w:color w:val="000000"/>
          <w:bdr w:val="none" w:sz="0" w:space="0" w:color="auto" w:frame="1"/>
        </w:rPr>
        <w:t>А. Прокофьев «Снегири»</w:t>
      </w:r>
    </w:p>
    <w:p w:rsidR="003A15D0" w:rsidRPr="007E11BE" w:rsidRDefault="003A15D0" w:rsidP="003A15D0">
      <w:pPr>
        <w:pStyle w:val="a3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7E11BE">
        <w:rPr>
          <w:color w:val="000000"/>
        </w:rPr>
        <w:t>Выбегай поскорей</w:t>
      </w:r>
    </w:p>
    <w:p w:rsidR="003A15D0" w:rsidRPr="007E11BE" w:rsidRDefault="003A15D0" w:rsidP="003A15D0">
      <w:pPr>
        <w:pStyle w:val="a3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7E11BE">
        <w:rPr>
          <w:color w:val="000000"/>
        </w:rPr>
        <w:t>Посмотреть на снегирей!..</w:t>
      </w:r>
    </w:p>
    <w:p w:rsidR="003A15D0" w:rsidRPr="007E11BE" w:rsidRDefault="003A15D0" w:rsidP="003A15D0">
      <w:pPr>
        <w:pStyle w:val="a3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7E11BE">
        <w:rPr>
          <w:color w:val="000000"/>
        </w:rPr>
        <w:t>Прилетели, прилетели!</w:t>
      </w:r>
    </w:p>
    <w:p w:rsidR="003A15D0" w:rsidRPr="007E11BE" w:rsidRDefault="003A15D0" w:rsidP="003A15D0">
      <w:pPr>
        <w:pStyle w:val="a3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7E11BE">
        <w:rPr>
          <w:color w:val="000000"/>
        </w:rPr>
        <w:t>Стайку встретили метели,</w:t>
      </w:r>
    </w:p>
    <w:p w:rsidR="003A15D0" w:rsidRPr="007E11BE" w:rsidRDefault="003A15D0" w:rsidP="003A15D0">
      <w:pPr>
        <w:pStyle w:val="a3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7E11BE">
        <w:rPr>
          <w:color w:val="000000"/>
        </w:rPr>
        <w:t> </w:t>
      </w:r>
    </w:p>
    <w:p w:rsidR="003A15D0" w:rsidRPr="007E11BE" w:rsidRDefault="003A15D0" w:rsidP="003A15D0">
      <w:pPr>
        <w:pStyle w:val="a3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7E11BE">
        <w:rPr>
          <w:color w:val="000000"/>
        </w:rPr>
        <w:t>А Мороз Красный Нос</w:t>
      </w:r>
    </w:p>
    <w:p w:rsidR="003A15D0" w:rsidRPr="007E11BE" w:rsidRDefault="003A15D0" w:rsidP="003A15D0">
      <w:pPr>
        <w:pStyle w:val="a3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7E11BE">
        <w:rPr>
          <w:color w:val="000000"/>
        </w:rPr>
        <w:t>Им рябинку принёс;</w:t>
      </w:r>
    </w:p>
    <w:p w:rsidR="003A15D0" w:rsidRPr="007E11BE" w:rsidRDefault="003A15D0" w:rsidP="003A15D0">
      <w:pPr>
        <w:pStyle w:val="a3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7E11BE">
        <w:rPr>
          <w:color w:val="000000"/>
        </w:rPr>
        <w:lastRenderedPageBreak/>
        <w:t>Хорошо угостил,</w:t>
      </w:r>
    </w:p>
    <w:p w:rsidR="003A15D0" w:rsidRPr="007E11BE" w:rsidRDefault="003A15D0" w:rsidP="003A15D0">
      <w:pPr>
        <w:pStyle w:val="a3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7E11BE">
        <w:rPr>
          <w:color w:val="000000"/>
        </w:rPr>
        <w:t>Хорошо подсластил,</w:t>
      </w:r>
    </w:p>
    <w:p w:rsidR="003A15D0" w:rsidRPr="007E11BE" w:rsidRDefault="003A15D0" w:rsidP="003A15D0">
      <w:pPr>
        <w:pStyle w:val="a3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7E11BE">
        <w:rPr>
          <w:color w:val="000000"/>
        </w:rPr>
        <w:t>Зимним вечером поздним</w:t>
      </w:r>
    </w:p>
    <w:p w:rsidR="003A15D0" w:rsidRPr="007E11BE" w:rsidRDefault="003A15D0" w:rsidP="003A15D0">
      <w:pPr>
        <w:pStyle w:val="a3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7E11BE">
        <w:rPr>
          <w:color w:val="000000"/>
        </w:rPr>
        <w:t>Ярко-алые грозди.</w:t>
      </w:r>
    </w:p>
    <w:p w:rsidR="003A15D0" w:rsidRPr="007E11BE" w:rsidRDefault="003A15D0" w:rsidP="003A15D0">
      <w:pPr>
        <w:pStyle w:val="a3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7E11BE">
        <w:rPr>
          <w:color w:val="000000"/>
        </w:rPr>
        <w:t> </w:t>
      </w:r>
    </w:p>
    <w:p w:rsidR="003A15D0" w:rsidRPr="007E11BE" w:rsidRDefault="003A15D0" w:rsidP="003A15D0">
      <w:pPr>
        <w:pStyle w:val="a3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7E11BE">
        <w:rPr>
          <w:rStyle w:val="a6"/>
          <w:color w:val="000000"/>
          <w:bdr w:val="none" w:sz="0" w:space="0" w:color="auto" w:frame="1"/>
        </w:rPr>
        <w:t xml:space="preserve">А. </w:t>
      </w:r>
      <w:proofErr w:type="spellStart"/>
      <w:r w:rsidRPr="007E11BE">
        <w:rPr>
          <w:rStyle w:val="a6"/>
          <w:color w:val="000000"/>
          <w:bdr w:val="none" w:sz="0" w:space="0" w:color="auto" w:frame="1"/>
        </w:rPr>
        <w:t>Барто</w:t>
      </w:r>
      <w:proofErr w:type="spellEnd"/>
      <w:r w:rsidRPr="007E11BE">
        <w:rPr>
          <w:rStyle w:val="a6"/>
          <w:color w:val="000000"/>
          <w:bdr w:val="none" w:sz="0" w:space="0" w:color="auto" w:frame="1"/>
        </w:rPr>
        <w:t xml:space="preserve"> «Снегирь»</w:t>
      </w:r>
    </w:p>
    <w:p w:rsidR="003A15D0" w:rsidRPr="007E11BE" w:rsidRDefault="003A15D0" w:rsidP="003A15D0">
      <w:pPr>
        <w:pStyle w:val="a3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7E11BE">
        <w:rPr>
          <w:color w:val="000000"/>
        </w:rPr>
        <w:t>На Арбате, в магазине,</w:t>
      </w:r>
    </w:p>
    <w:p w:rsidR="003A15D0" w:rsidRPr="007E11BE" w:rsidRDefault="003A15D0" w:rsidP="003A15D0">
      <w:pPr>
        <w:pStyle w:val="a3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7E11BE">
        <w:rPr>
          <w:color w:val="000000"/>
        </w:rPr>
        <w:t>За окном устроен сад.</w:t>
      </w:r>
    </w:p>
    <w:p w:rsidR="003A15D0" w:rsidRPr="007E11BE" w:rsidRDefault="003A15D0" w:rsidP="003A15D0">
      <w:pPr>
        <w:pStyle w:val="a3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7E11BE">
        <w:rPr>
          <w:color w:val="000000"/>
        </w:rPr>
        <w:t>Там летает голубь синий,</w:t>
      </w:r>
    </w:p>
    <w:p w:rsidR="003A15D0" w:rsidRPr="007E11BE" w:rsidRDefault="003A15D0" w:rsidP="003A15D0">
      <w:pPr>
        <w:pStyle w:val="a3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7E11BE">
        <w:rPr>
          <w:color w:val="000000"/>
        </w:rPr>
        <w:t>Снегири в саду свистят.</w:t>
      </w:r>
    </w:p>
    <w:p w:rsidR="003A15D0" w:rsidRPr="007E11BE" w:rsidRDefault="003A15D0" w:rsidP="003A15D0">
      <w:pPr>
        <w:pStyle w:val="a3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7E11BE">
        <w:rPr>
          <w:color w:val="000000"/>
        </w:rPr>
        <w:t> </w:t>
      </w:r>
    </w:p>
    <w:p w:rsidR="003A15D0" w:rsidRPr="007E11BE" w:rsidRDefault="003A15D0" w:rsidP="003A15D0">
      <w:pPr>
        <w:pStyle w:val="a3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7E11BE">
        <w:rPr>
          <w:color w:val="000000"/>
        </w:rPr>
        <w:t>Я одну такую птицу</w:t>
      </w:r>
    </w:p>
    <w:p w:rsidR="003A15D0" w:rsidRPr="007E11BE" w:rsidRDefault="003A15D0" w:rsidP="003A15D0">
      <w:pPr>
        <w:pStyle w:val="a3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7E11BE">
        <w:rPr>
          <w:color w:val="000000"/>
        </w:rPr>
        <w:t>За стеклом видал в окне,</w:t>
      </w:r>
    </w:p>
    <w:p w:rsidR="003A15D0" w:rsidRPr="007E11BE" w:rsidRDefault="003A15D0" w:rsidP="003A15D0">
      <w:pPr>
        <w:pStyle w:val="a3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7E11BE">
        <w:rPr>
          <w:color w:val="000000"/>
        </w:rPr>
        <w:t>Я видал такую птицу,</w:t>
      </w:r>
    </w:p>
    <w:p w:rsidR="003A15D0" w:rsidRPr="007E11BE" w:rsidRDefault="003A15D0" w:rsidP="003A15D0">
      <w:pPr>
        <w:pStyle w:val="a3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7E11BE">
        <w:rPr>
          <w:color w:val="000000"/>
        </w:rPr>
        <w:t>Что теперь не спится мне.</w:t>
      </w:r>
    </w:p>
    <w:p w:rsidR="003A15D0" w:rsidRPr="007E11BE" w:rsidRDefault="003A15D0" w:rsidP="003A15D0">
      <w:pPr>
        <w:pStyle w:val="a3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7E11BE">
        <w:rPr>
          <w:color w:val="000000"/>
        </w:rPr>
        <w:t> </w:t>
      </w:r>
    </w:p>
    <w:p w:rsidR="003A15D0" w:rsidRPr="007E11BE" w:rsidRDefault="003A15D0" w:rsidP="003A15D0">
      <w:pPr>
        <w:pStyle w:val="a3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7E11BE">
        <w:rPr>
          <w:color w:val="000000"/>
        </w:rPr>
        <w:t>Ярко-розовая грудка,</w:t>
      </w:r>
    </w:p>
    <w:p w:rsidR="003A15D0" w:rsidRPr="007E11BE" w:rsidRDefault="003A15D0" w:rsidP="003A15D0">
      <w:pPr>
        <w:pStyle w:val="a3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7E11BE">
        <w:rPr>
          <w:color w:val="000000"/>
        </w:rPr>
        <w:t xml:space="preserve">Два </w:t>
      </w:r>
      <w:proofErr w:type="gramStart"/>
      <w:r w:rsidRPr="007E11BE">
        <w:rPr>
          <w:color w:val="000000"/>
        </w:rPr>
        <w:t>блестящие</w:t>
      </w:r>
      <w:proofErr w:type="gramEnd"/>
      <w:r w:rsidRPr="007E11BE">
        <w:rPr>
          <w:color w:val="000000"/>
        </w:rPr>
        <w:t xml:space="preserve"> крыла.</w:t>
      </w:r>
    </w:p>
    <w:p w:rsidR="003A15D0" w:rsidRPr="007E11BE" w:rsidRDefault="003A15D0" w:rsidP="003A15D0">
      <w:pPr>
        <w:pStyle w:val="a3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7E11BE">
        <w:rPr>
          <w:color w:val="000000"/>
        </w:rPr>
        <w:t>Я не мог ни на минутку</w:t>
      </w:r>
    </w:p>
    <w:p w:rsidR="003A15D0" w:rsidRPr="007E11BE" w:rsidRDefault="003A15D0" w:rsidP="003A15D0">
      <w:pPr>
        <w:pStyle w:val="a3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7E11BE">
        <w:rPr>
          <w:color w:val="000000"/>
        </w:rPr>
        <w:t>Оторваться от стекла.</w:t>
      </w:r>
    </w:p>
    <w:p w:rsidR="003A15D0" w:rsidRPr="007E11BE" w:rsidRDefault="003A15D0" w:rsidP="003A15D0">
      <w:pPr>
        <w:pStyle w:val="a3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7E11BE">
        <w:rPr>
          <w:color w:val="000000"/>
        </w:rPr>
        <w:t> </w:t>
      </w:r>
    </w:p>
    <w:p w:rsidR="003A15D0" w:rsidRPr="007E11BE" w:rsidRDefault="003A15D0" w:rsidP="003A15D0">
      <w:pPr>
        <w:pStyle w:val="a3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7E11BE">
        <w:rPr>
          <w:color w:val="000000"/>
        </w:rPr>
        <w:t>Из-за этой самой птицы</w:t>
      </w:r>
    </w:p>
    <w:p w:rsidR="003A15D0" w:rsidRPr="007E11BE" w:rsidRDefault="003A15D0" w:rsidP="003A15D0">
      <w:pPr>
        <w:pStyle w:val="a3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7E11BE">
        <w:rPr>
          <w:color w:val="000000"/>
        </w:rPr>
        <w:t>Я ревел четыре дня.</w:t>
      </w:r>
    </w:p>
    <w:p w:rsidR="003A15D0" w:rsidRPr="007E11BE" w:rsidRDefault="003A15D0" w:rsidP="003A15D0">
      <w:pPr>
        <w:pStyle w:val="a3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7E11BE">
        <w:rPr>
          <w:color w:val="000000"/>
        </w:rPr>
        <w:t>Думал, мама согласится —</w:t>
      </w:r>
    </w:p>
    <w:p w:rsidR="003A15D0" w:rsidRPr="007E11BE" w:rsidRDefault="003A15D0" w:rsidP="003A15D0">
      <w:pPr>
        <w:pStyle w:val="a3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7E11BE">
        <w:rPr>
          <w:color w:val="000000"/>
        </w:rPr>
        <w:t>Будет птица у меня.</w:t>
      </w:r>
    </w:p>
    <w:p w:rsidR="003A15D0" w:rsidRPr="007E11BE" w:rsidRDefault="003A15D0" w:rsidP="003A15D0">
      <w:pPr>
        <w:pStyle w:val="a3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7E11BE">
        <w:rPr>
          <w:color w:val="000000"/>
        </w:rPr>
        <w:t> </w:t>
      </w:r>
    </w:p>
    <w:p w:rsidR="003A15D0" w:rsidRPr="007E11BE" w:rsidRDefault="003A15D0" w:rsidP="003A15D0">
      <w:pPr>
        <w:pStyle w:val="a3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7E11BE">
        <w:rPr>
          <w:color w:val="000000"/>
        </w:rPr>
        <w:t>Но у мамы есть привычка</w:t>
      </w:r>
    </w:p>
    <w:p w:rsidR="003A15D0" w:rsidRPr="007E11BE" w:rsidRDefault="003A15D0" w:rsidP="003A15D0">
      <w:pPr>
        <w:pStyle w:val="a3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7E11BE">
        <w:rPr>
          <w:color w:val="000000"/>
        </w:rPr>
        <w:t>Отвечать всегда не то:</w:t>
      </w:r>
    </w:p>
    <w:p w:rsidR="003A15D0" w:rsidRPr="007E11BE" w:rsidRDefault="003A15D0" w:rsidP="003A15D0">
      <w:pPr>
        <w:pStyle w:val="a3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7E11BE">
        <w:rPr>
          <w:color w:val="000000"/>
        </w:rPr>
        <w:t>Говорю я ей про птичку,</w:t>
      </w:r>
    </w:p>
    <w:p w:rsidR="003A15D0" w:rsidRPr="007E11BE" w:rsidRDefault="003A15D0" w:rsidP="003A15D0">
      <w:pPr>
        <w:pStyle w:val="a3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7E11BE">
        <w:rPr>
          <w:color w:val="000000"/>
        </w:rPr>
        <w:t>А она мне про пальто.</w:t>
      </w:r>
    </w:p>
    <w:p w:rsidR="003A15D0" w:rsidRPr="007E11BE" w:rsidRDefault="003A15D0" w:rsidP="003A15D0">
      <w:pPr>
        <w:pStyle w:val="a3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7E11BE">
        <w:rPr>
          <w:color w:val="000000"/>
        </w:rPr>
        <w:t> </w:t>
      </w:r>
    </w:p>
    <w:p w:rsidR="003A15D0" w:rsidRPr="007E11BE" w:rsidRDefault="003A15D0" w:rsidP="003A15D0">
      <w:pPr>
        <w:pStyle w:val="a3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7E11BE">
        <w:rPr>
          <w:color w:val="000000"/>
        </w:rPr>
        <w:t>Что в карманах по дыре,</w:t>
      </w:r>
    </w:p>
    <w:p w:rsidR="003A15D0" w:rsidRPr="007E11BE" w:rsidRDefault="003A15D0" w:rsidP="003A15D0">
      <w:pPr>
        <w:pStyle w:val="a3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7E11BE">
        <w:rPr>
          <w:color w:val="000000"/>
        </w:rPr>
        <w:t>Что дерусь я во дворе,</w:t>
      </w:r>
    </w:p>
    <w:p w:rsidR="003A15D0" w:rsidRPr="007E11BE" w:rsidRDefault="003A15D0" w:rsidP="003A15D0">
      <w:pPr>
        <w:pStyle w:val="a3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7E11BE">
        <w:rPr>
          <w:color w:val="000000"/>
        </w:rPr>
        <w:t>Что поэтому я должен</w:t>
      </w:r>
    </w:p>
    <w:p w:rsidR="003A15D0" w:rsidRPr="007E11BE" w:rsidRDefault="003A15D0" w:rsidP="003A15D0">
      <w:pPr>
        <w:pStyle w:val="a3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7E11BE">
        <w:rPr>
          <w:color w:val="000000"/>
        </w:rPr>
        <w:t>Позабыть о снегире.</w:t>
      </w:r>
    </w:p>
    <w:p w:rsidR="003A15D0" w:rsidRPr="007E11BE" w:rsidRDefault="003A15D0" w:rsidP="003A15D0">
      <w:pPr>
        <w:pStyle w:val="a3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7E11BE">
        <w:rPr>
          <w:color w:val="000000"/>
        </w:rPr>
        <w:t> </w:t>
      </w:r>
    </w:p>
    <w:p w:rsidR="003A15D0" w:rsidRPr="007E11BE" w:rsidRDefault="003A15D0" w:rsidP="003A15D0">
      <w:pPr>
        <w:pStyle w:val="a3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7E11BE">
        <w:rPr>
          <w:color w:val="000000"/>
        </w:rPr>
        <w:t>Я ходил за мамой следом,</w:t>
      </w:r>
    </w:p>
    <w:p w:rsidR="003A15D0" w:rsidRPr="007E11BE" w:rsidRDefault="003A15D0" w:rsidP="003A15D0">
      <w:pPr>
        <w:pStyle w:val="a3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7E11BE">
        <w:rPr>
          <w:color w:val="000000"/>
        </w:rPr>
        <w:t>Поджидал её в дверях, —</w:t>
      </w:r>
    </w:p>
    <w:p w:rsidR="003A15D0" w:rsidRPr="007E11BE" w:rsidRDefault="003A15D0" w:rsidP="003A15D0">
      <w:pPr>
        <w:pStyle w:val="a3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7E11BE">
        <w:rPr>
          <w:color w:val="000000"/>
        </w:rPr>
        <w:t>Я нарочно за обедом</w:t>
      </w:r>
    </w:p>
    <w:p w:rsidR="003A15D0" w:rsidRPr="007E11BE" w:rsidRDefault="003A15D0" w:rsidP="003A15D0">
      <w:pPr>
        <w:pStyle w:val="a3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7E11BE">
        <w:rPr>
          <w:color w:val="000000"/>
        </w:rPr>
        <w:t>Говорил о снегирях.</w:t>
      </w:r>
    </w:p>
    <w:p w:rsidR="003A15D0" w:rsidRPr="007E11BE" w:rsidRDefault="003A15D0" w:rsidP="003A15D0">
      <w:pPr>
        <w:pStyle w:val="a3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7E11BE">
        <w:rPr>
          <w:color w:val="000000"/>
        </w:rPr>
        <w:t> </w:t>
      </w:r>
    </w:p>
    <w:p w:rsidR="003A15D0" w:rsidRPr="007E11BE" w:rsidRDefault="003A15D0" w:rsidP="003A15D0">
      <w:pPr>
        <w:pStyle w:val="a3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7E11BE">
        <w:rPr>
          <w:color w:val="000000"/>
        </w:rPr>
        <w:t>Было сухо, но галоши</w:t>
      </w:r>
    </w:p>
    <w:p w:rsidR="003A15D0" w:rsidRPr="007E11BE" w:rsidRDefault="003A15D0" w:rsidP="003A15D0">
      <w:pPr>
        <w:pStyle w:val="a3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7E11BE">
        <w:rPr>
          <w:color w:val="000000"/>
        </w:rPr>
        <w:t>я послушно надевал.</w:t>
      </w:r>
    </w:p>
    <w:p w:rsidR="003A15D0" w:rsidRPr="007E11BE" w:rsidRDefault="003A15D0" w:rsidP="003A15D0">
      <w:pPr>
        <w:pStyle w:val="a3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7E11BE">
        <w:rPr>
          <w:color w:val="000000"/>
        </w:rPr>
        <w:t>До того я был хорошим —</w:t>
      </w:r>
    </w:p>
    <w:p w:rsidR="003A15D0" w:rsidRPr="007E11BE" w:rsidRDefault="003A15D0" w:rsidP="003A15D0">
      <w:pPr>
        <w:pStyle w:val="a3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7E11BE">
        <w:rPr>
          <w:color w:val="000000"/>
        </w:rPr>
        <w:t>Сам себя не узнавал.</w:t>
      </w:r>
    </w:p>
    <w:p w:rsidR="003A15D0" w:rsidRPr="007E11BE" w:rsidRDefault="003A15D0" w:rsidP="003A15D0">
      <w:pPr>
        <w:pStyle w:val="a3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7E11BE">
        <w:rPr>
          <w:color w:val="000000"/>
        </w:rPr>
        <w:t> </w:t>
      </w:r>
    </w:p>
    <w:p w:rsidR="003A15D0" w:rsidRPr="007E11BE" w:rsidRDefault="003A15D0" w:rsidP="003A15D0">
      <w:pPr>
        <w:pStyle w:val="a3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7E11BE">
        <w:rPr>
          <w:color w:val="000000"/>
        </w:rPr>
        <w:t>Я почти не спорил с дедом,</w:t>
      </w:r>
    </w:p>
    <w:p w:rsidR="003A15D0" w:rsidRPr="007E11BE" w:rsidRDefault="003A15D0" w:rsidP="003A15D0">
      <w:pPr>
        <w:pStyle w:val="a3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7E11BE">
        <w:rPr>
          <w:color w:val="000000"/>
        </w:rPr>
        <w:t>Не вертелся за обедом, —</w:t>
      </w:r>
    </w:p>
    <w:p w:rsidR="003A15D0" w:rsidRPr="007E11BE" w:rsidRDefault="003A15D0" w:rsidP="003A15D0">
      <w:pPr>
        <w:pStyle w:val="a3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7E11BE">
        <w:rPr>
          <w:color w:val="000000"/>
        </w:rPr>
        <w:t>Я «спасибо» говорил,</w:t>
      </w:r>
    </w:p>
    <w:p w:rsidR="003A15D0" w:rsidRPr="007E11BE" w:rsidRDefault="003A15D0" w:rsidP="003A15D0">
      <w:pPr>
        <w:pStyle w:val="a3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7E11BE">
        <w:rPr>
          <w:color w:val="000000"/>
        </w:rPr>
        <w:t>Всех за всё благодарил.</w:t>
      </w:r>
    </w:p>
    <w:p w:rsidR="003A15D0" w:rsidRPr="007E11BE" w:rsidRDefault="003A15D0" w:rsidP="003A15D0">
      <w:pPr>
        <w:pStyle w:val="a3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7E11BE">
        <w:rPr>
          <w:color w:val="000000"/>
        </w:rPr>
        <w:t> </w:t>
      </w:r>
    </w:p>
    <w:p w:rsidR="003A15D0" w:rsidRPr="007E11BE" w:rsidRDefault="003A15D0" w:rsidP="003A15D0">
      <w:pPr>
        <w:pStyle w:val="a3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7E11BE">
        <w:rPr>
          <w:color w:val="000000"/>
        </w:rPr>
        <w:t>Трудно было жить на свете,</w:t>
      </w:r>
    </w:p>
    <w:p w:rsidR="003A15D0" w:rsidRPr="007E11BE" w:rsidRDefault="003A15D0" w:rsidP="003A15D0">
      <w:pPr>
        <w:pStyle w:val="a3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7E11BE">
        <w:rPr>
          <w:color w:val="000000"/>
        </w:rPr>
        <w:lastRenderedPageBreak/>
        <w:t>И, по правде говоря,</w:t>
      </w:r>
    </w:p>
    <w:p w:rsidR="003A15D0" w:rsidRPr="007E11BE" w:rsidRDefault="003A15D0" w:rsidP="003A15D0">
      <w:pPr>
        <w:pStyle w:val="a3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7E11BE">
        <w:rPr>
          <w:color w:val="000000"/>
        </w:rPr>
        <w:t>Я терпел мученья эти</w:t>
      </w:r>
    </w:p>
    <w:p w:rsidR="003A15D0" w:rsidRPr="007E11BE" w:rsidRDefault="003A15D0" w:rsidP="003A15D0">
      <w:pPr>
        <w:pStyle w:val="a3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7E11BE">
        <w:rPr>
          <w:color w:val="000000"/>
        </w:rPr>
        <w:t>Только ради снегиря.</w:t>
      </w:r>
    </w:p>
    <w:p w:rsidR="003A15D0" w:rsidRPr="007E11BE" w:rsidRDefault="003A15D0" w:rsidP="003A15D0">
      <w:pPr>
        <w:pStyle w:val="a3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7E11BE">
        <w:rPr>
          <w:color w:val="000000"/>
        </w:rPr>
        <w:t> </w:t>
      </w:r>
    </w:p>
    <w:p w:rsidR="003A15D0" w:rsidRPr="007E11BE" w:rsidRDefault="003A15D0" w:rsidP="003A15D0">
      <w:pPr>
        <w:pStyle w:val="a3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7E11BE">
        <w:rPr>
          <w:color w:val="000000"/>
        </w:rPr>
        <w:t>До чего же я старался!</w:t>
      </w:r>
    </w:p>
    <w:p w:rsidR="003A15D0" w:rsidRPr="007E11BE" w:rsidRDefault="003A15D0" w:rsidP="003A15D0">
      <w:pPr>
        <w:pStyle w:val="a3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7E11BE">
        <w:rPr>
          <w:color w:val="000000"/>
        </w:rPr>
        <w:t>Я с девчонками не дрался.</w:t>
      </w:r>
    </w:p>
    <w:p w:rsidR="003A15D0" w:rsidRPr="007E11BE" w:rsidRDefault="003A15D0" w:rsidP="003A15D0">
      <w:pPr>
        <w:pStyle w:val="a3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7E11BE">
        <w:rPr>
          <w:color w:val="000000"/>
        </w:rPr>
        <w:t> </w:t>
      </w:r>
    </w:p>
    <w:p w:rsidR="003A15D0" w:rsidRPr="007E11BE" w:rsidRDefault="003A15D0" w:rsidP="003A15D0">
      <w:pPr>
        <w:pStyle w:val="a3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7E11BE">
        <w:rPr>
          <w:color w:val="000000"/>
        </w:rPr>
        <w:t>Как увижу я девчонку,</w:t>
      </w:r>
    </w:p>
    <w:p w:rsidR="003A15D0" w:rsidRPr="007E11BE" w:rsidRDefault="003A15D0" w:rsidP="003A15D0">
      <w:pPr>
        <w:pStyle w:val="a3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7E11BE">
        <w:rPr>
          <w:color w:val="000000"/>
        </w:rPr>
        <w:t>Погрожу ей кулаком</w:t>
      </w:r>
    </w:p>
    <w:p w:rsidR="003A15D0" w:rsidRPr="007E11BE" w:rsidRDefault="003A15D0" w:rsidP="003A15D0">
      <w:pPr>
        <w:pStyle w:val="a3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7E11BE">
        <w:rPr>
          <w:color w:val="000000"/>
        </w:rPr>
        <w:t>И скорей иду в сторонку,</w:t>
      </w:r>
    </w:p>
    <w:p w:rsidR="003A15D0" w:rsidRPr="007E11BE" w:rsidRDefault="003A15D0" w:rsidP="003A15D0">
      <w:pPr>
        <w:pStyle w:val="a3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7E11BE">
        <w:rPr>
          <w:color w:val="000000"/>
        </w:rPr>
        <w:t>Будто я с ней незнаком.</w:t>
      </w:r>
    </w:p>
    <w:p w:rsidR="003A15D0" w:rsidRPr="007E11BE" w:rsidRDefault="003A15D0" w:rsidP="003A15D0">
      <w:pPr>
        <w:pStyle w:val="a3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7E11BE">
        <w:rPr>
          <w:color w:val="000000"/>
        </w:rPr>
        <w:t> </w:t>
      </w:r>
    </w:p>
    <w:p w:rsidR="003A15D0" w:rsidRPr="007E11BE" w:rsidRDefault="003A15D0" w:rsidP="003A15D0">
      <w:pPr>
        <w:pStyle w:val="a3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7E11BE">
        <w:rPr>
          <w:color w:val="000000"/>
        </w:rPr>
        <w:t>Мама очень удивилась:</w:t>
      </w:r>
    </w:p>
    <w:p w:rsidR="003A15D0" w:rsidRPr="007E11BE" w:rsidRDefault="003A15D0" w:rsidP="003A15D0">
      <w:pPr>
        <w:pStyle w:val="a3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7E11BE">
        <w:rPr>
          <w:color w:val="000000"/>
        </w:rPr>
        <w:t>— Что с тобой, скажи на милость?</w:t>
      </w:r>
    </w:p>
    <w:p w:rsidR="003A15D0" w:rsidRPr="007E11BE" w:rsidRDefault="003A15D0" w:rsidP="003A15D0">
      <w:pPr>
        <w:pStyle w:val="a3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7E11BE">
        <w:rPr>
          <w:color w:val="000000"/>
        </w:rPr>
        <w:t>Может, ты у нас больной —</w:t>
      </w:r>
    </w:p>
    <w:p w:rsidR="003A15D0" w:rsidRPr="007E11BE" w:rsidRDefault="003A15D0" w:rsidP="003A15D0">
      <w:pPr>
        <w:pStyle w:val="a3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7E11BE">
        <w:rPr>
          <w:color w:val="000000"/>
        </w:rPr>
        <w:t>Ты не дрался в выходной!</w:t>
      </w:r>
    </w:p>
    <w:p w:rsidR="003A15D0" w:rsidRPr="007E11BE" w:rsidRDefault="003A15D0" w:rsidP="003A15D0">
      <w:pPr>
        <w:pStyle w:val="a3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7E11BE">
        <w:rPr>
          <w:color w:val="000000"/>
        </w:rPr>
        <w:t> </w:t>
      </w:r>
    </w:p>
    <w:p w:rsidR="003A15D0" w:rsidRPr="007E11BE" w:rsidRDefault="003A15D0" w:rsidP="003A15D0">
      <w:pPr>
        <w:pStyle w:val="a3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7E11BE">
        <w:rPr>
          <w:color w:val="000000"/>
        </w:rPr>
        <w:t>И ответил я с тоской:</w:t>
      </w:r>
    </w:p>
    <w:p w:rsidR="003A15D0" w:rsidRPr="007E11BE" w:rsidRDefault="003A15D0" w:rsidP="003A15D0">
      <w:pPr>
        <w:pStyle w:val="a3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7E11BE">
        <w:rPr>
          <w:color w:val="000000"/>
        </w:rPr>
        <w:t>— Я теперь всегда такой.</w:t>
      </w:r>
    </w:p>
    <w:p w:rsidR="003A15D0" w:rsidRPr="007E11BE" w:rsidRDefault="003A15D0" w:rsidP="003A15D0">
      <w:pPr>
        <w:pStyle w:val="a3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7E11BE">
        <w:rPr>
          <w:color w:val="000000"/>
        </w:rPr>
        <w:t> </w:t>
      </w:r>
    </w:p>
    <w:p w:rsidR="003A15D0" w:rsidRPr="007E11BE" w:rsidRDefault="003A15D0" w:rsidP="003A15D0">
      <w:pPr>
        <w:pStyle w:val="a3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7E11BE">
        <w:rPr>
          <w:color w:val="000000"/>
        </w:rPr>
        <w:t>Добивался я упрямо,</w:t>
      </w:r>
    </w:p>
    <w:p w:rsidR="003A15D0" w:rsidRPr="007E11BE" w:rsidRDefault="003A15D0" w:rsidP="003A15D0">
      <w:pPr>
        <w:pStyle w:val="a3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7E11BE">
        <w:rPr>
          <w:color w:val="000000"/>
        </w:rPr>
        <w:t>Повозился я не зря:</w:t>
      </w:r>
    </w:p>
    <w:p w:rsidR="003A15D0" w:rsidRPr="007E11BE" w:rsidRDefault="003A15D0" w:rsidP="003A15D0">
      <w:pPr>
        <w:pStyle w:val="a3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7E11BE">
        <w:rPr>
          <w:color w:val="000000"/>
        </w:rPr>
        <w:t>— Чудеса! — сказала мама</w:t>
      </w:r>
    </w:p>
    <w:p w:rsidR="003A15D0" w:rsidRPr="007E11BE" w:rsidRDefault="003A15D0" w:rsidP="003A15D0">
      <w:pPr>
        <w:pStyle w:val="a3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7E11BE">
        <w:rPr>
          <w:color w:val="000000"/>
        </w:rPr>
        <w:t>И купила снегиря.</w:t>
      </w:r>
    </w:p>
    <w:p w:rsidR="003A15D0" w:rsidRPr="007E11BE" w:rsidRDefault="003A15D0" w:rsidP="003A15D0">
      <w:pPr>
        <w:pStyle w:val="a3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7E11BE">
        <w:rPr>
          <w:color w:val="000000"/>
        </w:rPr>
        <w:t> </w:t>
      </w:r>
    </w:p>
    <w:p w:rsidR="003A15D0" w:rsidRPr="007E11BE" w:rsidRDefault="003A15D0" w:rsidP="003A15D0">
      <w:pPr>
        <w:pStyle w:val="a3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7E11BE">
        <w:rPr>
          <w:color w:val="000000"/>
        </w:rPr>
        <w:t>Я принёс его домой.</w:t>
      </w:r>
    </w:p>
    <w:p w:rsidR="003A15D0" w:rsidRPr="007E11BE" w:rsidRDefault="003A15D0" w:rsidP="003A15D0">
      <w:pPr>
        <w:pStyle w:val="a3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7E11BE">
        <w:rPr>
          <w:color w:val="000000"/>
        </w:rPr>
        <w:t>Наконец теперь он мой!</w:t>
      </w:r>
    </w:p>
    <w:p w:rsidR="003A15D0" w:rsidRPr="007E11BE" w:rsidRDefault="003A15D0" w:rsidP="003A15D0">
      <w:pPr>
        <w:pStyle w:val="a3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7E11BE">
        <w:rPr>
          <w:color w:val="000000"/>
        </w:rPr>
        <w:t>Я кричал на всю квартиру:</w:t>
      </w:r>
    </w:p>
    <w:p w:rsidR="003A15D0" w:rsidRPr="007E11BE" w:rsidRDefault="003A15D0" w:rsidP="003A15D0">
      <w:pPr>
        <w:pStyle w:val="a3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7E11BE">
        <w:rPr>
          <w:color w:val="000000"/>
        </w:rPr>
        <w:t>— У меня снегирь живой!</w:t>
      </w:r>
    </w:p>
    <w:p w:rsidR="003A15D0" w:rsidRPr="007E11BE" w:rsidRDefault="003A15D0" w:rsidP="003A15D0">
      <w:pPr>
        <w:pStyle w:val="a3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7E11BE">
        <w:rPr>
          <w:color w:val="000000"/>
        </w:rPr>
        <w:t> </w:t>
      </w:r>
    </w:p>
    <w:p w:rsidR="003A15D0" w:rsidRPr="007E11BE" w:rsidRDefault="003A15D0" w:rsidP="003A15D0">
      <w:pPr>
        <w:pStyle w:val="a3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7E11BE">
        <w:rPr>
          <w:color w:val="000000"/>
        </w:rPr>
        <w:t>Я им буду любоваться,</w:t>
      </w:r>
    </w:p>
    <w:p w:rsidR="003A15D0" w:rsidRPr="007E11BE" w:rsidRDefault="003A15D0" w:rsidP="003A15D0">
      <w:pPr>
        <w:pStyle w:val="a3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7E11BE">
        <w:rPr>
          <w:color w:val="000000"/>
        </w:rPr>
        <w:t>Будет петь он на заре...</w:t>
      </w:r>
    </w:p>
    <w:p w:rsidR="003A15D0" w:rsidRPr="007E11BE" w:rsidRDefault="003A15D0" w:rsidP="003A15D0">
      <w:pPr>
        <w:pStyle w:val="a3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7E11BE">
        <w:rPr>
          <w:color w:val="000000"/>
        </w:rPr>
        <w:t>Значит, снова можно драться</w:t>
      </w:r>
    </w:p>
    <w:p w:rsidR="003A15D0" w:rsidRPr="007E11BE" w:rsidRDefault="003A15D0" w:rsidP="003A15D0">
      <w:pPr>
        <w:pStyle w:val="a3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7E11BE">
        <w:rPr>
          <w:color w:val="000000"/>
        </w:rPr>
        <w:t>Завтра утром во дворе?</w:t>
      </w:r>
    </w:p>
    <w:p w:rsidR="003A15D0" w:rsidRPr="007E11BE" w:rsidRDefault="003A15D0" w:rsidP="003A15D0">
      <w:pPr>
        <w:pStyle w:val="a3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7E11BE">
        <w:rPr>
          <w:rStyle w:val="a6"/>
          <w:color w:val="000000"/>
          <w:bdr w:val="none" w:sz="0" w:space="0" w:color="auto" w:frame="1"/>
        </w:rPr>
        <w:t>Вопросы для обсуждения</w:t>
      </w:r>
    </w:p>
    <w:p w:rsidR="003A15D0" w:rsidRPr="007E11BE" w:rsidRDefault="003A15D0" w:rsidP="003A15D0">
      <w:pPr>
        <w:pStyle w:val="a3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7E11BE">
        <w:rPr>
          <w:color w:val="000000"/>
        </w:rPr>
        <w:t>• Что ты знаешь о снегирях? Где он живёт: в лесу или в городе? Какая грудка у снегиря?</w:t>
      </w:r>
    </w:p>
    <w:p w:rsidR="003A15D0" w:rsidRPr="007E11BE" w:rsidRDefault="003A15D0" w:rsidP="003A15D0">
      <w:pPr>
        <w:pStyle w:val="a3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7E11BE">
        <w:rPr>
          <w:color w:val="000000"/>
        </w:rPr>
        <w:t>• Послушай стихотворение А. Прокофьева «Снегири». Когда в наши края прилетают снегири? Что приготовил снегирям в подарок Мороз Красный Нос?</w:t>
      </w:r>
    </w:p>
    <w:p w:rsidR="003A15D0" w:rsidRPr="007E11BE" w:rsidRDefault="003A15D0" w:rsidP="003A15D0">
      <w:pPr>
        <w:pStyle w:val="a3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7E11BE">
        <w:rPr>
          <w:color w:val="000000"/>
        </w:rPr>
        <w:t>• Какую птичку увидел мальчик в зоомагазине? Давай расскажем про снегиря строчками из стихотворения. («Ярко-розовая грудка...») Что делал мальчик ради снегиря? Что сделала мама для мальчика? Как радовался мальчик своему новому другу? Как ты думаешь, он будет снова драться во дворе?</w:t>
      </w:r>
    </w:p>
    <w:p w:rsidR="00FC766A" w:rsidRPr="007E11BE" w:rsidRDefault="00FC766A" w:rsidP="00C63C0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AD12A5" w:rsidRPr="007E11BE" w:rsidRDefault="00AD12A5" w:rsidP="007E11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E11BE">
        <w:rPr>
          <w:rStyle w:val="a6"/>
          <w:color w:val="000000"/>
          <w:bdr w:val="none" w:sz="0" w:space="0" w:color="auto" w:frame="1"/>
        </w:rPr>
        <w:t xml:space="preserve">А. </w:t>
      </w:r>
      <w:proofErr w:type="spellStart"/>
      <w:r w:rsidRPr="007E11BE">
        <w:rPr>
          <w:rStyle w:val="a6"/>
          <w:color w:val="000000"/>
          <w:bdr w:val="none" w:sz="0" w:space="0" w:color="auto" w:frame="1"/>
        </w:rPr>
        <w:t>Барто</w:t>
      </w:r>
      <w:proofErr w:type="spellEnd"/>
      <w:r w:rsidRPr="007E11BE">
        <w:rPr>
          <w:rStyle w:val="a6"/>
          <w:color w:val="000000"/>
          <w:bdr w:val="none" w:sz="0" w:space="0" w:color="auto" w:frame="1"/>
        </w:rPr>
        <w:t xml:space="preserve"> «Нет синиц: не прилетели!»</w:t>
      </w:r>
    </w:p>
    <w:p w:rsidR="00AD12A5" w:rsidRPr="007E11BE" w:rsidRDefault="00AD12A5" w:rsidP="007E11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E11BE">
        <w:rPr>
          <w:color w:val="000000"/>
        </w:rPr>
        <w:t>Нет синиц: не прилетели!</w:t>
      </w:r>
    </w:p>
    <w:p w:rsidR="00AD12A5" w:rsidRPr="007E11BE" w:rsidRDefault="00AD12A5" w:rsidP="007E11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E11BE">
        <w:rPr>
          <w:color w:val="000000"/>
        </w:rPr>
        <w:t>Где же две синицы?</w:t>
      </w:r>
    </w:p>
    <w:p w:rsidR="00AD12A5" w:rsidRPr="007E11BE" w:rsidRDefault="00AD12A5" w:rsidP="007E11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E11BE">
        <w:rPr>
          <w:color w:val="000000"/>
        </w:rPr>
        <w:t>В нашей книжке опустели</w:t>
      </w:r>
    </w:p>
    <w:p w:rsidR="00AD12A5" w:rsidRPr="007E11BE" w:rsidRDefault="00AD12A5" w:rsidP="007E11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E11BE">
        <w:rPr>
          <w:color w:val="000000"/>
        </w:rPr>
        <w:t>Пёстрые страницы.</w:t>
      </w:r>
    </w:p>
    <w:p w:rsidR="00AD12A5" w:rsidRPr="007E11BE" w:rsidRDefault="00AD12A5" w:rsidP="007E11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E11BE">
        <w:rPr>
          <w:color w:val="000000"/>
        </w:rPr>
        <w:t> </w:t>
      </w:r>
    </w:p>
    <w:p w:rsidR="00AD12A5" w:rsidRPr="007E11BE" w:rsidRDefault="00AD12A5" w:rsidP="007E11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E11BE">
        <w:rPr>
          <w:color w:val="000000"/>
        </w:rPr>
        <w:t>Что же с птицами случилось?</w:t>
      </w:r>
    </w:p>
    <w:p w:rsidR="00AD12A5" w:rsidRPr="007E11BE" w:rsidRDefault="00AD12A5" w:rsidP="007E11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E11BE">
        <w:rPr>
          <w:color w:val="000000"/>
        </w:rPr>
        <w:t>Где они, скажи на милость?!</w:t>
      </w:r>
    </w:p>
    <w:p w:rsidR="00AD12A5" w:rsidRPr="007E11BE" w:rsidRDefault="00AD12A5" w:rsidP="007E11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E11BE">
        <w:rPr>
          <w:color w:val="000000"/>
        </w:rPr>
        <w:t> </w:t>
      </w:r>
    </w:p>
    <w:p w:rsidR="00AD12A5" w:rsidRPr="007E11BE" w:rsidRDefault="00AD12A5" w:rsidP="007E11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E11BE">
        <w:rPr>
          <w:color w:val="000000"/>
        </w:rPr>
        <w:lastRenderedPageBreak/>
        <w:t>Птиц искали мы везде,</w:t>
      </w:r>
    </w:p>
    <w:p w:rsidR="00AD12A5" w:rsidRPr="007E11BE" w:rsidRDefault="00AD12A5" w:rsidP="007E11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E11BE">
        <w:rPr>
          <w:color w:val="000000"/>
        </w:rPr>
        <w:t>Сколько сил истратили!</w:t>
      </w:r>
    </w:p>
    <w:p w:rsidR="00AD12A5" w:rsidRPr="007E11BE" w:rsidRDefault="00AD12A5" w:rsidP="007E11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E11BE">
        <w:rPr>
          <w:color w:val="000000"/>
        </w:rPr>
        <w:t>Помогите нам в беде,</w:t>
      </w:r>
    </w:p>
    <w:p w:rsidR="00AD12A5" w:rsidRPr="007E11BE" w:rsidRDefault="00AD12A5" w:rsidP="007E11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E11BE">
        <w:rPr>
          <w:color w:val="000000"/>
        </w:rPr>
        <w:t>Юные читатели!</w:t>
      </w:r>
    </w:p>
    <w:p w:rsidR="00AD12A5" w:rsidRPr="007E11BE" w:rsidRDefault="00AD12A5" w:rsidP="007E11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E11BE">
        <w:rPr>
          <w:color w:val="000000"/>
        </w:rPr>
        <w:t> </w:t>
      </w:r>
    </w:p>
    <w:p w:rsidR="00AD12A5" w:rsidRPr="007E11BE" w:rsidRDefault="00AD12A5" w:rsidP="007E11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E11BE">
        <w:rPr>
          <w:color w:val="000000"/>
        </w:rPr>
        <w:t>Поглядите, возле вас,</w:t>
      </w:r>
    </w:p>
    <w:p w:rsidR="00AD12A5" w:rsidRPr="007E11BE" w:rsidRDefault="00AD12A5" w:rsidP="007E11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E11BE">
        <w:rPr>
          <w:color w:val="000000"/>
        </w:rPr>
        <w:t>В садике, на скверике,</w:t>
      </w:r>
    </w:p>
    <w:p w:rsidR="00AD12A5" w:rsidRPr="007E11BE" w:rsidRDefault="00AD12A5" w:rsidP="007E11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E11BE">
        <w:rPr>
          <w:color w:val="000000"/>
        </w:rPr>
        <w:t>Скачут, может быть, сейчас</w:t>
      </w:r>
    </w:p>
    <w:p w:rsidR="00AD12A5" w:rsidRPr="007E11BE" w:rsidRDefault="00AD12A5" w:rsidP="007E11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E11BE">
        <w:rPr>
          <w:color w:val="000000"/>
        </w:rPr>
        <w:t>Две пичужки сереньких?</w:t>
      </w:r>
    </w:p>
    <w:p w:rsidR="00AD12A5" w:rsidRPr="007E11BE" w:rsidRDefault="00AD12A5" w:rsidP="007E11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E11BE">
        <w:rPr>
          <w:color w:val="000000"/>
        </w:rPr>
        <w:t> </w:t>
      </w:r>
    </w:p>
    <w:p w:rsidR="00AD12A5" w:rsidRPr="007E11BE" w:rsidRDefault="00AD12A5" w:rsidP="007E11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E11BE">
        <w:rPr>
          <w:color w:val="000000"/>
        </w:rPr>
        <w:t>Или в дом влетели птицы</w:t>
      </w:r>
    </w:p>
    <w:p w:rsidR="00AD12A5" w:rsidRPr="007E11BE" w:rsidRDefault="00AD12A5" w:rsidP="007E11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E11BE">
        <w:rPr>
          <w:color w:val="000000"/>
        </w:rPr>
        <w:t>Прямо с книжного листа?</w:t>
      </w:r>
    </w:p>
    <w:p w:rsidR="00AD12A5" w:rsidRPr="007E11BE" w:rsidRDefault="00AD12A5" w:rsidP="007E11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E11BE">
        <w:rPr>
          <w:color w:val="000000"/>
        </w:rPr>
        <w:t>Любопытные синицы</w:t>
      </w:r>
    </w:p>
    <w:p w:rsidR="00AD12A5" w:rsidRPr="007E11BE" w:rsidRDefault="00AD12A5" w:rsidP="007E11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E11BE">
        <w:rPr>
          <w:color w:val="000000"/>
        </w:rPr>
        <w:t>Любят новые места.</w:t>
      </w:r>
    </w:p>
    <w:p w:rsidR="00AD12A5" w:rsidRPr="007E11BE" w:rsidRDefault="00AD12A5" w:rsidP="007E11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E11BE">
        <w:rPr>
          <w:color w:val="000000"/>
        </w:rPr>
        <w:t> </w:t>
      </w:r>
    </w:p>
    <w:p w:rsidR="00AD12A5" w:rsidRPr="007E11BE" w:rsidRDefault="00AD12A5" w:rsidP="007E11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E11BE">
        <w:rPr>
          <w:color w:val="000000"/>
        </w:rPr>
        <w:t>Просим вас: бегите вслед</w:t>
      </w:r>
    </w:p>
    <w:p w:rsidR="00AD12A5" w:rsidRPr="007E11BE" w:rsidRDefault="00AD12A5" w:rsidP="007E11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E11BE">
        <w:rPr>
          <w:color w:val="000000"/>
        </w:rPr>
        <w:t>За каждою синицею,</w:t>
      </w:r>
    </w:p>
    <w:p w:rsidR="00AD12A5" w:rsidRPr="007E11BE" w:rsidRDefault="00AD12A5" w:rsidP="007E11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E11BE">
        <w:rPr>
          <w:color w:val="000000"/>
        </w:rPr>
        <w:t>Нет синиц!</w:t>
      </w:r>
    </w:p>
    <w:p w:rsidR="00AD12A5" w:rsidRPr="007E11BE" w:rsidRDefault="00AD12A5" w:rsidP="007E11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E11BE">
        <w:rPr>
          <w:color w:val="000000"/>
        </w:rPr>
        <w:t>Всё нет и нет!</w:t>
      </w:r>
    </w:p>
    <w:p w:rsidR="00AD12A5" w:rsidRPr="007E11BE" w:rsidRDefault="00AD12A5" w:rsidP="007E11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E11BE">
        <w:rPr>
          <w:color w:val="000000"/>
        </w:rPr>
        <w:t>Хоть звони в милицию!</w:t>
      </w:r>
    </w:p>
    <w:p w:rsidR="00AD12A5" w:rsidRPr="007E11BE" w:rsidRDefault="00AD12A5" w:rsidP="007E11B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7E11BE">
        <w:rPr>
          <w:b/>
          <w:bCs/>
          <w:color w:val="000000"/>
        </w:rPr>
        <w:br/>
      </w:r>
      <w:r w:rsidRPr="007E11BE">
        <w:rPr>
          <w:rStyle w:val="c18"/>
          <w:b/>
          <w:bCs/>
          <w:color w:val="000000"/>
        </w:rPr>
        <w:t>В. Приходько "Воробей".</w:t>
      </w:r>
    </w:p>
    <w:p w:rsidR="00AD12A5" w:rsidRPr="007E11BE" w:rsidRDefault="00AD12A5" w:rsidP="00AD12A5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7E11BE">
        <w:rPr>
          <w:rStyle w:val="c5"/>
          <w:color w:val="000000"/>
        </w:rPr>
        <w:t>Скачет, скачет воробей.</w:t>
      </w:r>
    </w:p>
    <w:p w:rsidR="00AD12A5" w:rsidRPr="007E11BE" w:rsidRDefault="00AD12A5" w:rsidP="00AD12A5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7E11BE">
        <w:rPr>
          <w:rStyle w:val="c5"/>
          <w:color w:val="000000"/>
        </w:rPr>
        <w:t>Кличет маленьких детей:</w:t>
      </w:r>
    </w:p>
    <w:p w:rsidR="00AD12A5" w:rsidRPr="007E11BE" w:rsidRDefault="00AD12A5" w:rsidP="00AD12A5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7E11BE">
        <w:rPr>
          <w:rStyle w:val="c5"/>
          <w:color w:val="000000"/>
        </w:rPr>
        <w:t>- Киньте крошек воробью -</w:t>
      </w:r>
    </w:p>
    <w:p w:rsidR="00AD12A5" w:rsidRPr="007E11BE" w:rsidRDefault="00AD12A5" w:rsidP="00AD12A5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7E11BE">
        <w:rPr>
          <w:rStyle w:val="c5"/>
          <w:color w:val="000000"/>
        </w:rPr>
        <w:t>Я вам песенку спою</w:t>
      </w:r>
    </w:p>
    <w:p w:rsidR="00AD12A5" w:rsidRPr="007E11BE" w:rsidRDefault="00AD12A5" w:rsidP="00AD12A5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7E11BE">
        <w:rPr>
          <w:rStyle w:val="c5"/>
          <w:color w:val="000000"/>
        </w:rPr>
        <w:t>Чик-чирик!</w:t>
      </w:r>
    </w:p>
    <w:p w:rsidR="00AD12A5" w:rsidRPr="007E11BE" w:rsidRDefault="00AD12A5" w:rsidP="00AD12A5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7E11BE">
        <w:rPr>
          <w:rStyle w:val="c5"/>
          <w:color w:val="000000"/>
        </w:rPr>
        <w:t>- Киньте просо и ячмень –</w:t>
      </w:r>
    </w:p>
    <w:p w:rsidR="00AD12A5" w:rsidRPr="007E11BE" w:rsidRDefault="00AD12A5" w:rsidP="00AD12A5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7E11BE">
        <w:rPr>
          <w:rStyle w:val="c5"/>
          <w:color w:val="000000"/>
        </w:rPr>
        <w:t>Буду петь вам целый день:</w:t>
      </w:r>
    </w:p>
    <w:p w:rsidR="00AD12A5" w:rsidRPr="007E11BE" w:rsidRDefault="00AD12A5" w:rsidP="00AD12A5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7E11BE">
        <w:rPr>
          <w:rStyle w:val="c5"/>
          <w:color w:val="000000"/>
        </w:rPr>
        <w:t>Чик-чирик!</w:t>
      </w:r>
    </w:p>
    <w:p w:rsidR="00AD12A5" w:rsidRPr="007E11BE" w:rsidRDefault="00AD12A5" w:rsidP="00C63C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766A" w:rsidRPr="007E11BE" w:rsidRDefault="00AD12A5" w:rsidP="00C63C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BE">
        <w:rPr>
          <w:rFonts w:ascii="Times New Roman" w:hAnsi="Times New Roman" w:cs="Times New Roman"/>
          <w:b/>
          <w:sz w:val="24"/>
          <w:szCs w:val="24"/>
        </w:rPr>
        <w:t>Пальчиковые игры</w:t>
      </w:r>
    </w:p>
    <w:p w:rsidR="00AD12A5" w:rsidRPr="00AD12A5" w:rsidRDefault="00AD12A5" w:rsidP="00AD1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2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 зимой кормлю всех птиц</w:t>
      </w:r>
    </w:p>
    <w:p w:rsidR="00AD12A5" w:rsidRPr="00AD12A5" w:rsidRDefault="00AD12A5" w:rsidP="00AD1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1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зимой кормлю всех птиц –</w:t>
      </w:r>
    </w:p>
    <w:p w:rsidR="00AD12A5" w:rsidRPr="00AD12A5" w:rsidRDefault="00AD12A5" w:rsidP="00AD1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1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Голубей, ворон, синиц,</w:t>
      </w:r>
    </w:p>
    <w:p w:rsidR="00AD12A5" w:rsidRPr="00AD12A5" w:rsidRDefault="00AD12A5" w:rsidP="00AD1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1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Воробьев и снегирей –</w:t>
      </w:r>
    </w:p>
    <w:p w:rsidR="00AD12A5" w:rsidRPr="00AD12A5" w:rsidRDefault="00AD12A5" w:rsidP="00AD1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1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кормушка у дверей.</w:t>
      </w:r>
    </w:p>
    <w:p w:rsidR="00AD12A5" w:rsidRPr="00AD12A5" w:rsidRDefault="00AD12A5" w:rsidP="00AD1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1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Дам им булки, пшенной каши,</w:t>
      </w:r>
    </w:p>
    <w:p w:rsidR="00AD12A5" w:rsidRPr="00AD12A5" w:rsidRDefault="00AD12A5" w:rsidP="00AD1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1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Дам им зерна, семена.</w:t>
      </w:r>
    </w:p>
    <w:p w:rsidR="00AD12A5" w:rsidRPr="00AD12A5" w:rsidRDefault="00AD12A5" w:rsidP="00AD1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1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синице дам я сало,</w:t>
      </w:r>
    </w:p>
    <w:p w:rsidR="00AD12A5" w:rsidRPr="007E11BE" w:rsidRDefault="00AD12A5" w:rsidP="00AD1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1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клюет его она.</w:t>
      </w:r>
    </w:p>
    <w:p w:rsidR="00AD12A5" w:rsidRPr="007E11BE" w:rsidRDefault="00AD12A5" w:rsidP="00AD1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12A5" w:rsidRPr="007E11BE" w:rsidRDefault="007E11BE" w:rsidP="00AD1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1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</w:p>
    <w:p w:rsidR="00AD12A5" w:rsidRPr="007E11BE" w:rsidRDefault="00AD12A5" w:rsidP="00AD12A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7E11BE">
        <w:rPr>
          <w:rStyle w:val="c5"/>
          <w:color w:val="000000"/>
        </w:rPr>
        <w:t>Сколько птиц в кормушке нашей</w:t>
      </w:r>
    </w:p>
    <w:p w:rsidR="00AD12A5" w:rsidRPr="007E11BE" w:rsidRDefault="00AD12A5" w:rsidP="00AD12A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7E11BE">
        <w:rPr>
          <w:rStyle w:val="c5"/>
          <w:color w:val="000000"/>
        </w:rPr>
        <w:t>Прилетело? Мы расскажем.</w:t>
      </w:r>
    </w:p>
    <w:p w:rsidR="00AD12A5" w:rsidRPr="007E11BE" w:rsidRDefault="00AD12A5" w:rsidP="00AD12A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7E11BE">
        <w:rPr>
          <w:rStyle w:val="c5"/>
          <w:color w:val="000000"/>
        </w:rPr>
        <w:t>Две синицы, воробей,</w:t>
      </w:r>
    </w:p>
    <w:p w:rsidR="00AD12A5" w:rsidRPr="007E11BE" w:rsidRDefault="00AD12A5" w:rsidP="00AD12A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7E11BE">
        <w:rPr>
          <w:rStyle w:val="c5"/>
          <w:color w:val="000000"/>
        </w:rPr>
        <w:t>Шесть щеглов и голубей,</w:t>
      </w:r>
    </w:p>
    <w:p w:rsidR="00AD12A5" w:rsidRPr="007E11BE" w:rsidRDefault="00AD12A5" w:rsidP="00AD12A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7E11BE">
        <w:rPr>
          <w:rStyle w:val="c5"/>
          <w:color w:val="000000"/>
        </w:rPr>
        <w:t>Дятел в пестрых перышках.</w:t>
      </w:r>
    </w:p>
    <w:p w:rsidR="00AD12A5" w:rsidRPr="007E11BE" w:rsidRDefault="00AD12A5" w:rsidP="00AD12A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7E11BE">
        <w:rPr>
          <w:rStyle w:val="c5"/>
          <w:color w:val="000000"/>
        </w:rPr>
        <w:t>Всем хватило зернышек.</w:t>
      </w:r>
    </w:p>
    <w:p w:rsidR="00AD12A5" w:rsidRPr="007E11BE" w:rsidRDefault="00AD12A5" w:rsidP="00AD1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D12A5" w:rsidRPr="00AD12A5" w:rsidRDefault="00AD12A5" w:rsidP="00AD1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2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Снегири</w:t>
      </w:r>
    </w:p>
    <w:p w:rsidR="00AD12A5" w:rsidRPr="00AD12A5" w:rsidRDefault="00AD12A5" w:rsidP="00AD1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1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Снегири.</w:t>
      </w:r>
    </w:p>
    <w:p w:rsidR="00AD12A5" w:rsidRPr="00AD12A5" w:rsidRDefault="00AD12A5" w:rsidP="00AD1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1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Раз, два, три.</w:t>
      </w:r>
    </w:p>
    <w:p w:rsidR="00AD12A5" w:rsidRPr="00AD12A5" w:rsidRDefault="00AD12A5" w:rsidP="00AD1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1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Прилетели, посидели,</w:t>
      </w:r>
    </w:p>
    <w:p w:rsidR="00AD12A5" w:rsidRPr="00AD12A5" w:rsidRDefault="00AD12A5" w:rsidP="00AD1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1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Погалдели, улетели.</w:t>
      </w:r>
    </w:p>
    <w:p w:rsidR="00AD12A5" w:rsidRPr="00AD12A5" w:rsidRDefault="00AD12A5" w:rsidP="00AD1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1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Улетели в небеса.</w:t>
      </w:r>
    </w:p>
    <w:p w:rsidR="00AD12A5" w:rsidRPr="00AD12A5" w:rsidRDefault="00AD12A5" w:rsidP="00AD1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1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какие чудеса!</w:t>
      </w:r>
    </w:p>
    <w:p w:rsidR="00AD12A5" w:rsidRPr="00AD12A5" w:rsidRDefault="00AD12A5" w:rsidP="00AD1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12A5" w:rsidRPr="007E11BE" w:rsidRDefault="007E11BE" w:rsidP="00C63C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BE">
        <w:rPr>
          <w:rFonts w:ascii="Times New Roman" w:hAnsi="Times New Roman" w:cs="Times New Roman"/>
          <w:sz w:val="24"/>
          <w:szCs w:val="24"/>
        </w:rPr>
        <w:t>Подвижные игры</w:t>
      </w:r>
    </w:p>
    <w:p w:rsidR="007E11BE" w:rsidRPr="007E11BE" w:rsidRDefault="007E11BE" w:rsidP="007E11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1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«Птички и кошка»</w:t>
      </w:r>
    </w:p>
    <w:p w:rsidR="007E11BE" w:rsidRPr="007E11BE" w:rsidRDefault="007E11BE" w:rsidP="007E11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1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7E11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учить двигаться по сигналу, развивать ловкость.</w:t>
      </w:r>
    </w:p>
    <w:p w:rsidR="007E11BE" w:rsidRPr="007E11BE" w:rsidRDefault="007E11BE" w:rsidP="007E11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1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игры: В большом кругу сидит «кошка», за кругом — «птички». «Кошка» засыпает, а «птички» впрыгивают в круг и летают там, присаживаются, клюют зерна. «Кошка» просыпается и начинает ловить «птиц», а они убегают за круг. Пойманных «птичек» «кошка» отводит в середину круга. Воспитатель подсчитывает, сколько их.</w:t>
      </w:r>
    </w:p>
    <w:p w:rsidR="007E11BE" w:rsidRPr="007E11BE" w:rsidRDefault="007E11BE" w:rsidP="007E11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1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«Воробушки и автомобиль»</w:t>
      </w:r>
    </w:p>
    <w:p w:rsidR="007E11BE" w:rsidRPr="007E11BE" w:rsidRDefault="007E11BE" w:rsidP="007E11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1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7E11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развивать умение рассредоточиваться по всей площади зала; быстроту реакции; пространственную ориентацию; формировать потребность в двигательной активности</w:t>
      </w:r>
    </w:p>
    <w:p w:rsidR="007E11BE" w:rsidRPr="007E11BE" w:rsidRDefault="007E11BE" w:rsidP="007E11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1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Ход игры: на одной стороне зала размещают скамейки, на них сидят воробышки. На </w:t>
      </w:r>
      <w:proofErr w:type="gramStart"/>
      <w:r w:rsidRPr="007E11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другой</w:t>
      </w:r>
      <w:proofErr w:type="gramEnd"/>
      <w:r w:rsidRPr="007E11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обозначают место для гаража. «Воробышки вылетают из гнезда» - говорит воспитатель, и дети прыгают со скамейки (20см), бегают врассыпную, подняв руки в стороны. Раздается гудок, и появляется «автомобиль» - ребенок, в руках которого руль. Воробышки быстро улетают в свои гнезда. Автомобиль возвращается в гараж. Игра повторяется.</w:t>
      </w:r>
    </w:p>
    <w:p w:rsidR="007E11BE" w:rsidRPr="007E11BE" w:rsidRDefault="007E11BE" w:rsidP="007E11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1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«Перелёт птиц»</w:t>
      </w:r>
    </w:p>
    <w:p w:rsidR="007E11BE" w:rsidRPr="007E11BE" w:rsidRDefault="007E11BE" w:rsidP="007E11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1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7E11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развивать реакцию на словесные сигналы. Упражняться в лазание по гимнастической лестнице.</w:t>
      </w:r>
    </w:p>
    <w:p w:rsidR="007E11BE" w:rsidRPr="007E11BE" w:rsidRDefault="007E11BE" w:rsidP="007E11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1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игры: Дети стоят на одном конце зала, они птицы. На другом конце зала вышка (гимнастическая стенка). По сигналу воспитателя</w:t>
      </w:r>
      <w:proofErr w:type="gramStart"/>
      <w:r w:rsidRPr="007E11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7E11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proofErr w:type="gramEnd"/>
      <w:r w:rsidRPr="007E11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Птицы улетают!»</w:t>
      </w:r>
      <w:r w:rsidRPr="007E11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птицы летят расправив крылья. По сигналу </w:t>
      </w:r>
      <w:r w:rsidRPr="007E11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«Буря!»</w:t>
      </w:r>
      <w:r w:rsidRPr="007E11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птицы летят на вышку – скрываются от бури на деревьях. После слов</w:t>
      </w:r>
      <w:proofErr w:type="gramStart"/>
      <w:r w:rsidRPr="007E11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7E11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proofErr w:type="gramEnd"/>
      <w:r w:rsidRPr="007E11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Буря прекратилась»</w:t>
      </w:r>
      <w:r w:rsidRPr="007E11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 птицы снова летят.</w:t>
      </w:r>
    </w:p>
    <w:p w:rsidR="007E11BE" w:rsidRPr="007E11BE" w:rsidRDefault="007E11BE" w:rsidP="007E11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1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«Птички в гнездышках»</w:t>
      </w:r>
    </w:p>
    <w:p w:rsidR="007E11BE" w:rsidRPr="007E11BE" w:rsidRDefault="007E11BE" w:rsidP="007E11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1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7E11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упражнять в беге в разных направлениях с одновременным выполнением махов прямыми (согнутыми) руками; развивать пространственную ориентацию; реакцию.</w:t>
      </w:r>
    </w:p>
    <w:p w:rsidR="007E11BE" w:rsidRPr="007E11BE" w:rsidRDefault="007E11BE" w:rsidP="007E11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1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Ход игры: дети делятся на 3-4 группы и становятся внутри гнезда (обручей или кругов из шнуров). По сигналу </w:t>
      </w:r>
      <w:proofErr w:type="spellStart"/>
      <w:r w:rsidRPr="007E11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вос-ля</w:t>
      </w:r>
      <w:proofErr w:type="spellEnd"/>
      <w:r w:rsidRPr="007E11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«полетели» - вылетают из гнезда и разбегаются по всему залу, выполняя ролевые действия. По сигналу «птички, в гнезда» - убегают на свои места. Повторяется 3 раза.</w:t>
      </w:r>
    </w:p>
    <w:p w:rsidR="007E11BE" w:rsidRPr="007E11BE" w:rsidRDefault="007E11BE" w:rsidP="00C63C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766A" w:rsidRPr="007E11BE" w:rsidRDefault="00FC766A" w:rsidP="00C63C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766A" w:rsidRPr="007E11BE" w:rsidRDefault="00FC766A" w:rsidP="00C63C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766A" w:rsidRPr="007E11BE" w:rsidRDefault="00FC766A" w:rsidP="00C63C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766A" w:rsidRPr="007E11BE" w:rsidRDefault="00FC766A" w:rsidP="00C63C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766A" w:rsidRPr="007E11BE" w:rsidRDefault="00FC766A" w:rsidP="00C63C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766A" w:rsidRPr="007E11BE" w:rsidRDefault="00FC766A" w:rsidP="00C63C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766A" w:rsidRPr="007E11BE" w:rsidRDefault="00FC766A" w:rsidP="00C63C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766A" w:rsidRPr="007E11BE" w:rsidRDefault="00FC766A" w:rsidP="00C63C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766A" w:rsidRPr="007E11BE" w:rsidRDefault="00FC766A" w:rsidP="00C63C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29BE" w:rsidRPr="007E11BE" w:rsidRDefault="00FC766A" w:rsidP="00C63C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B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529BE" w:rsidRPr="007E11BE" w:rsidSect="00DC0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638F0"/>
    <w:multiLevelType w:val="multilevel"/>
    <w:tmpl w:val="01986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30266B"/>
    <w:multiLevelType w:val="multilevel"/>
    <w:tmpl w:val="0D06F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A7014D"/>
    <w:multiLevelType w:val="multilevel"/>
    <w:tmpl w:val="0F601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B92E8F"/>
    <w:multiLevelType w:val="hybridMultilevel"/>
    <w:tmpl w:val="9C560A18"/>
    <w:lvl w:ilvl="0" w:tplc="86062A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1228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3E39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33C7F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90B2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E025C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4C95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42D5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2AA4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BB50388"/>
    <w:multiLevelType w:val="multilevel"/>
    <w:tmpl w:val="72849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5A2FC4"/>
    <w:multiLevelType w:val="multilevel"/>
    <w:tmpl w:val="62C46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88200C"/>
    <w:multiLevelType w:val="multilevel"/>
    <w:tmpl w:val="6E88B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DF1FCB"/>
    <w:multiLevelType w:val="multilevel"/>
    <w:tmpl w:val="E3EC6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E927A6"/>
    <w:multiLevelType w:val="multilevel"/>
    <w:tmpl w:val="A10EF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4E354F"/>
    <w:multiLevelType w:val="multilevel"/>
    <w:tmpl w:val="9C2A6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095E1B"/>
    <w:multiLevelType w:val="hybridMultilevel"/>
    <w:tmpl w:val="EA94F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3210DC"/>
    <w:multiLevelType w:val="hybridMultilevel"/>
    <w:tmpl w:val="DC4E549A"/>
    <w:lvl w:ilvl="0" w:tplc="1206EB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E6DD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4668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B24E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CC4D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EA05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D412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80AA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64FD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3D290DE7"/>
    <w:multiLevelType w:val="multilevel"/>
    <w:tmpl w:val="3578A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4927DB"/>
    <w:multiLevelType w:val="hybridMultilevel"/>
    <w:tmpl w:val="8B3AD5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DB65DE"/>
    <w:multiLevelType w:val="multilevel"/>
    <w:tmpl w:val="6BBCA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FF06266"/>
    <w:multiLevelType w:val="multilevel"/>
    <w:tmpl w:val="6352A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8DD5549"/>
    <w:multiLevelType w:val="hybridMultilevel"/>
    <w:tmpl w:val="20282598"/>
    <w:lvl w:ilvl="0" w:tplc="BA946B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96C3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2CDA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0A0D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D0EB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8678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22BE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543C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5215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64CC3B1D"/>
    <w:multiLevelType w:val="hybridMultilevel"/>
    <w:tmpl w:val="13228198"/>
    <w:lvl w:ilvl="0" w:tplc="190E8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9C50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9E90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981C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6CF6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1C6F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149B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94F3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FAD2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6A1A46B3"/>
    <w:multiLevelType w:val="multilevel"/>
    <w:tmpl w:val="0E7E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53161F"/>
    <w:multiLevelType w:val="multilevel"/>
    <w:tmpl w:val="B6BA9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24F1A0F"/>
    <w:multiLevelType w:val="multilevel"/>
    <w:tmpl w:val="ED544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5243378"/>
    <w:multiLevelType w:val="hybridMultilevel"/>
    <w:tmpl w:val="A5C0351C"/>
    <w:lvl w:ilvl="0" w:tplc="E062D07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9"/>
  </w:num>
  <w:num w:numId="4">
    <w:abstractNumId w:val="2"/>
  </w:num>
  <w:num w:numId="5">
    <w:abstractNumId w:val="8"/>
  </w:num>
  <w:num w:numId="6">
    <w:abstractNumId w:val="6"/>
  </w:num>
  <w:num w:numId="7">
    <w:abstractNumId w:val="12"/>
  </w:num>
  <w:num w:numId="8">
    <w:abstractNumId w:val="7"/>
  </w:num>
  <w:num w:numId="9">
    <w:abstractNumId w:val="20"/>
  </w:num>
  <w:num w:numId="10">
    <w:abstractNumId w:val="1"/>
  </w:num>
  <w:num w:numId="11">
    <w:abstractNumId w:val="0"/>
  </w:num>
  <w:num w:numId="12">
    <w:abstractNumId w:val="5"/>
  </w:num>
  <w:num w:numId="13">
    <w:abstractNumId w:val="14"/>
  </w:num>
  <w:num w:numId="14">
    <w:abstractNumId w:val="18"/>
  </w:num>
  <w:num w:numId="15">
    <w:abstractNumId w:val="4"/>
  </w:num>
  <w:num w:numId="16">
    <w:abstractNumId w:val="3"/>
  </w:num>
  <w:num w:numId="17">
    <w:abstractNumId w:val="11"/>
  </w:num>
  <w:num w:numId="18">
    <w:abstractNumId w:val="10"/>
  </w:num>
  <w:num w:numId="19">
    <w:abstractNumId w:val="13"/>
  </w:num>
  <w:num w:numId="20">
    <w:abstractNumId w:val="21"/>
  </w:num>
  <w:num w:numId="21">
    <w:abstractNumId w:val="17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766A"/>
    <w:rsid w:val="000715C4"/>
    <w:rsid w:val="00073A5A"/>
    <w:rsid w:val="0007565B"/>
    <w:rsid w:val="001C10AD"/>
    <w:rsid w:val="001C5343"/>
    <w:rsid w:val="0022024E"/>
    <w:rsid w:val="00220D38"/>
    <w:rsid w:val="00236C30"/>
    <w:rsid w:val="002B6B52"/>
    <w:rsid w:val="0030515B"/>
    <w:rsid w:val="003533E7"/>
    <w:rsid w:val="00360171"/>
    <w:rsid w:val="00376304"/>
    <w:rsid w:val="003A15D0"/>
    <w:rsid w:val="003B4545"/>
    <w:rsid w:val="003B48E7"/>
    <w:rsid w:val="003D6C7A"/>
    <w:rsid w:val="00494AE9"/>
    <w:rsid w:val="005005B9"/>
    <w:rsid w:val="00575326"/>
    <w:rsid w:val="005A4052"/>
    <w:rsid w:val="005E18AD"/>
    <w:rsid w:val="00600970"/>
    <w:rsid w:val="0067188D"/>
    <w:rsid w:val="006823A3"/>
    <w:rsid w:val="0068442A"/>
    <w:rsid w:val="006E14F0"/>
    <w:rsid w:val="007336FE"/>
    <w:rsid w:val="0079646D"/>
    <w:rsid w:val="007C6203"/>
    <w:rsid w:val="007E11BE"/>
    <w:rsid w:val="00947AE1"/>
    <w:rsid w:val="00982A48"/>
    <w:rsid w:val="009A5ED3"/>
    <w:rsid w:val="00A12B7D"/>
    <w:rsid w:val="00A232AA"/>
    <w:rsid w:val="00AC6F7E"/>
    <w:rsid w:val="00AD12A5"/>
    <w:rsid w:val="00B078BC"/>
    <w:rsid w:val="00BB4AF2"/>
    <w:rsid w:val="00BB509C"/>
    <w:rsid w:val="00BC5BC4"/>
    <w:rsid w:val="00C63C0D"/>
    <w:rsid w:val="00C8643C"/>
    <w:rsid w:val="00CA244D"/>
    <w:rsid w:val="00D4645A"/>
    <w:rsid w:val="00D74EB0"/>
    <w:rsid w:val="00D8496C"/>
    <w:rsid w:val="00D9464F"/>
    <w:rsid w:val="00DA2A4D"/>
    <w:rsid w:val="00DC0861"/>
    <w:rsid w:val="00DD3EFD"/>
    <w:rsid w:val="00DE4968"/>
    <w:rsid w:val="00DF0FDB"/>
    <w:rsid w:val="00E31CC4"/>
    <w:rsid w:val="00E706ED"/>
    <w:rsid w:val="00EB17AE"/>
    <w:rsid w:val="00EC1F29"/>
    <w:rsid w:val="00F0118C"/>
    <w:rsid w:val="00FC27A9"/>
    <w:rsid w:val="00FC7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7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7565B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79646D"/>
    <w:rPr>
      <w:color w:val="0000FF"/>
      <w:u w:val="single"/>
    </w:rPr>
  </w:style>
  <w:style w:type="character" w:styleId="a6">
    <w:name w:val="Strong"/>
    <w:basedOn w:val="a0"/>
    <w:uiPriority w:val="22"/>
    <w:qFormat/>
    <w:rsid w:val="003A15D0"/>
    <w:rPr>
      <w:b/>
      <w:bCs/>
    </w:rPr>
  </w:style>
  <w:style w:type="paragraph" w:customStyle="1" w:styleId="c8">
    <w:name w:val="c8"/>
    <w:basedOn w:val="a"/>
    <w:rsid w:val="00AD1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AD12A5"/>
  </w:style>
  <w:style w:type="paragraph" w:customStyle="1" w:styleId="c4">
    <w:name w:val="c4"/>
    <w:basedOn w:val="a"/>
    <w:rsid w:val="00AD1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D12A5"/>
  </w:style>
  <w:style w:type="paragraph" w:customStyle="1" w:styleId="c3">
    <w:name w:val="c3"/>
    <w:basedOn w:val="a"/>
    <w:rsid w:val="00AD1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7E1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7E11BE"/>
  </w:style>
  <w:style w:type="character" w:customStyle="1" w:styleId="c17">
    <w:name w:val="c17"/>
    <w:basedOn w:val="a0"/>
    <w:rsid w:val="007E11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4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63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891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16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2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3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2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2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3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23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8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wmagazineroom.ru/the-tax-system/razvlecheniya-po-ekologii-v-mladshei-gruppe-osobennosti/" TargetMode="External"/><Relationship Id="rId5" Type="http://schemas.openxmlformats.org/officeDocument/2006/relationships/hyperlink" Target="https://newmagazineroom.ru/insurance-premiums/formirovanie-proizvodstvennoi-programmy-predpriyatiya-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9</Pages>
  <Words>2544</Words>
  <Characters>14503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17</cp:revision>
  <dcterms:created xsi:type="dcterms:W3CDTF">2021-12-05T17:53:00Z</dcterms:created>
  <dcterms:modified xsi:type="dcterms:W3CDTF">2021-12-20T16:19:00Z</dcterms:modified>
</cp:coreProperties>
</file>